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9D58" w14:textId="77777777" w:rsidR="001E4B00" w:rsidRDefault="001E4B00" w:rsidP="001E4B00">
      <w:pPr>
        <w:spacing w:line="360" w:lineRule="auto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64914143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14:paraId="338190C4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>
        <w:rPr>
          <w:rFonts w:ascii="Times New Roman" w:hAnsi="Times New Roman"/>
          <w:color w:val="333333"/>
          <w:sz w:val="21"/>
          <w:szCs w:val="21"/>
        </w:rPr>
        <w:t>​</w:t>
      </w:r>
    </w:p>
    <w:p w14:paraId="0C9B787D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МАОУ "СОШ № 4"</w:t>
      </w:r>
    </w:p>
    <w:p w14:paraId="4369F940" w14:textId="77777777" w:rsidR="001E4B00" w:rsidRDefault="001E4B00" w:rsidP="001E4B00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538BDBAC" w14:textId="77777777" w:rsidR="001E4B00" w:rsidRDefault="001E4B00" w:rsidP="001E4B00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УТВЕРЖДЕНО</w:t>
      </w:r>
    </w:p>
    <w:p w14:paraId="37774401" w14:textId="77777777" w:rsidR="001E4B00" w:rsidRDefault="001E4B00" w:rsidP="001E4B00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директором</w:t>
      </w:r>
    </w:p>
    <w:p w14:paraId="7578B121" w14:textId="77777777" w:rsidR="001E4B00" w:rsidRDefault="001E4B00" w:rsidP="001E4B00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Исянгуловой О.А.</w:t>
      </w:r>
    </w:p>
    <w:p w14:paraId="323025DE" w14:textId="77777777" w:rsidR="001E4B00" w:rsidRDefault="001E4B00" w:rsidP="001E4B00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Приказ №1038</w:t>
      </w:r>
      <w:r>
        <w:rPr>
          <w:rFonts w:ascii="Times New Roman" w:hAnsi="Times New Roman"/>
          <w:color w:val="333333"/>
          <w:sz w:val="21"/>
          <w:szCs w:val="21"/>
        </w:rPr>
        <w:br/>
        <w:t>от «28» сентября 2023 г.</w:t>
      </w:r>
    </w:p>
    <w:p w14:paraId="7C297842" w14:textId="77777777" w:rsidR="001E4B00" w:rsidRDefault="001E4B00" w:rsidP="001E4B00">
      <w:pPr>
        <w:jc w:val="right"/>
        <w:rPr>
          <w:rFonts w:ascii="Times New Roman" w:hAnsi="Times New Roman"/>
          <w:color w:val="333333"/>
          <w:sz w:val="21"/>
          <w:szCs w:val="21"/>
        </w:rPr>
      </w:pPr>
    </w:p>
    <w:p w14:paraId="5DF7682C" w14:textId="77777777" w:rsidR="001E4B00" w:rsidRDefault="001E4B00" w:rsidP="001E4B00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‌</w:t>
      </w:r>
    </w:p>
    <w:p w14:paraId="776444E9" w14:textId="77777777" w:rsidR="001E4B00" w:rsidRDefault="001E4B00" w:rsidP="001E4B00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5CB4922F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14:paraId="1658F283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 курсу внеурочной деятельности «Журналистика»</w:t>
      </w:r>
    </w:p>
    <w:p w14:paraId="6D5C5278" w14:textId="3785C408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t>для обучающихся 5 классов</w:t>
      </w:r>
    </w:p>
    <w:p w14:paraId="09D4BF5B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br/>
      </w:r>
    </w:p>
    <w:p w14:paraId="41BDBFFA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br/>
      </w:r>
    </w:p>
    <w:p w14:paraId="277AC352" w14:textId="45A5EBD6" w:rsidR="001E4B00" w:rsidRDefault="001946DC" w:rsidP="001E4B00">
      <w:pPr>
        <w:spacing w:before="100" w:beforeAutospacing="1"/>
        <w:jc w:val="right"/>
        <w:rPr>
          <w:rFonts w:ascii="Times New Roman" w:hAnsi="Times New Roman"/>
          <w:color w:val="333333"/>
          <w:szCs w:val="21"/>
        </w:rPr>
      </w:pPr>
      <w:r>
        <w:rPr>
          <w:rFonts w:ascii="Times New Roman" w:hAnsi="Times New Roman"/>
          <w:color w:val="333333"/>
          <w:szCs w:val="21"/>
        </w:rPr>
        <w:t>Педагог дополнительного образования</w:t>
      </w:r>
      <w:bookmarkStart w:id="0" w:name="_GoBack"/>
      <w:bookmarkEnd w:id="0"/>
      <w:r w:rsidR="001E4B00">
        <w:rPr>
          <w:rFonts w:ascii="Times New Roman" w:hAnsi="Times New Roman"/>
          <w:color w:val="333333"/>
          <w:szCs w:val="21"/>
        </w:rPr>
        <w:t>: Липкин С.А.</w:t>
      </w:r>
    </w:p>
    <w:p w14:paraId="2BA3F10A" w14:textId="77777777" w:rsidR="001E4B00" w:rsidRDefault="001E4B00" w:rsidP="001E4B00">
      <w:pPr>
        <w:spacing w:before="100" w:beforeAutospacing="1"/>
        <w:rPr>
          <w:rFonts w:ascii="Times New Roman" w:hAnsi="Times New Roman"/>
          <w:color w:val="333333"/>
          <w:sz w:val="21"/>
          <w:szCs w:val="21"/>
        </w:rPr>
      </w:pPr>
    </w:p>
    <w:p w14:paraId="4B62D4B7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</w:p>
    <w:p w14:paraId="29874048" w14:textId="77777777" w:rsidR="001E4B00" w:rsidRDefault="001E4B00" w:rsidP="001E4B00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​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14:paraId="44B9CECA" w14:textId="77777777" w:rsidR="001E4B00" w:rsidRDefault="001E4B00" w:rsidP="001E4B00">
      <w:pPr>
        <w:spacing w:after="0"/>
        <w:rPr>
          <w:rFonts w:ascii="Times New Roman" w:hAnsi="Times New Roman"/>
        </w:rPr>
        <w:sectPr w:rsidR="001E4B00">
          <w:pgSz w:w="11906" w:h="16383"/>
          <w:pgMar w:top="1134" w:right="850" w:bottom="1134" w:left="1701" w:header="720" w:footer="720" w:gutter="0"/>
          <w:cols w:space="720"/>
        </w:sectPr>
      </w:pPr>
    </w:p>
    <w:p w14:paraId="7865E6A8" w14:textId="5CA9B0B6" w:rsidR="00FA4991" w:rsidRPr="003369B5" w:rsidRDefault="00BD57AD" w:rsidP="00BD57AD">
      <w:pPr>
        <w:tabs>
          <w:tab w:val="left" w:pos="1820"/>
        </w:tabs>
        <w:spacing w:after="160" w:line="259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369B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br w:type="page"/>
      </w:r>
      <w:r w:rsidR="00FA4991" w:rsidRPr="003369B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Программа внеурочной деятельности</w:t>
      </w:r>
    </w:p>
    <w:p w14:paraId="784EC1DD" w14:textId="65EA3A65" w:rsidR="00690E1F" w:rsidRPr="003369B5" w:rsidRDefault="00CD219A" w:rsidP="006D002D">
      <w:pPr>
        <w:tabs>
          <w:tab w:val="left" w:pos="0"/>
        </w:tabs>
        <w:spacing w:after="0" w:line="48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bCs/>
          <w:kern w:val="36"/>
          <w:sz w:val="24"/>
          <w:szCs w:val="24"/>
        </w:rPr>
        <w:t>«Студия режиссеров и журналистов</w:t>
      </w:r>
      <w:r w:rsidR="00D9275D" w:rsidRPr="003369B5">
        <w:rPr>
          <w:rFonts w:ascii="Times New Roman" w:hAnsi="Times New Roman"/>
          <w:b/>
          <w:bCs/>
          <w:kern w:val="36"/>
          <w:sz w:val="24"/>
          <w:szCs w:val="24"/>
        </w:rPr>
        <w:t xml:space="preserve">» </w:t>
      </w:r>
    </w:p>
    <w:p w14:paraId="00702311" w14:textId="77777777" w:rsidR="00690E1F" w:rsidRPr="003369B5" w:rsidRDefault="00690E1F" w:rsidP="00690E1F">
      <w:pPr>
        <w:rPr>
          <w:rFonts w:ascii="Times New Roman" w:hAnsi="Times New Roman"/>
          <w:sz w:val="24"/>
          <w:szCs w:val="24"/>
        </w:rPr>
      </w:pPr>
    </w:p>
    <w:p w14:paraId="68FDE651" w14:textId="77777777" w:rsidR="00F4714D" w:rsidRPr="003369B5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14:paraId="6F799288" w14:textId="77777777" w:rsidR="00F4714D" w:rsidRPr="003369B5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3369B5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освоения, обучающимися программы </w:t>
      </w:r>
      <w:r w:rsidRPr="003369B5">
        <w:rPr>
          <w:rFonts w:ascii="Times New Roman" w:hAnsi="Times New Roman"/>
          <w:i/>
          <w:iCs/>
          <w:sz w:val="24"/>
          <w:szCs w:val="24"/>
        </w:rPr>
        <w:t xml:space="preserve">внеурочной </w:t>
      </w:r>
      <w:r w:rsidRPr="003369B5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14:paraId="076F0961" w14:textId="5003A5FA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14:paraId="49C77CD8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050D4390" w14:textId="37035418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создавать простые тексты в различных жанрах, работать в кадре и за кадром, редактировать тексты, работать с инфографикой;</w:t>
      </w:r>
    </w:p>
    <w:p w14:paraId="68E59DAA" w14:textId="15BDE241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использовать необходимые навыки журналиста: взаимодействовать с окружающими, грамотно формулировать вопрос, оперативно обрабатывать полученную информацию;</w:t>
      </w:r>
    </w:p>
    <w:p w14:paraId="4BDE5EFF" w14:textId="309DA0AB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простейшим навыкам дизайна, макетирования;</w:t>
      </w:r>
    </w:p>
    <w:p w14:paraId="2CEF271E" w14:textId="2A299DC8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элементарным навыкам создания фото и видео материалов, в том числе, используя программы Adobe Photoshop, Adobe Premiere Pro.</w:t>
      </w:r>
    </w:p>
    <w:p w14:paraId="6DBC7280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Метапредметные:</w:t>
      </w:r>
    </w:p>
    <w:p w14:paraId="71819913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13DA626B" w14:textId="4532F8CF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понимать и принимать учебную задачу, сформулированную педагогом;</w:t>
      </w:r>
    </w:p>
    <w:p w14:paraId="3BFE67BB" w14:textId="1BD7D7C9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планировать свои действия на отдельных этапах работы над выполнением творческого задания;</w:t>
      </w:r>
    </w:p>
    <w:p w14:paraId="29DE4800" w14:textId="427E0C37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осуществлять контроль, коррекцию и оценку результатов своей деятельности;</w:t>
      </w:r>
    </w:p>
    <w:p w14:paraId="4F7D0463" w14:textId="78A77DC8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понимать и применять полученную информацию при выполнении заданий.</w:t>
      </w:r>
    </w:p>
    <w:p w14:paraId="0A1E2262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14:paraId="4119C9F7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1565E3B2" w14:textId="14A99772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активности, навыкам организаторских способностей;</w:t>
      </w:r>
    </w:p>
    <w:p w14:paraId="00DCEAC6" w14:textId="4923A8FC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коммуникативным навыкам, коллективизму;</w:t>
      </w:r>
    </w:p>
    <w:p w14:paraId="36276FDE" w14:textId="7816AAB4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ответственности, самостоятельности, дисциплинированности;</w:t>
      </w:r>
    </w:p>
    <w:p w14:paraId="4E3BBD11" w14:textId="189FAF75" w:rsidR="00F4714D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креативности, склонности к самостоятельному творчеству, исследовательско-проектной деятельности.</w:t>
      </w:r>
    </w:p>
    <w:p w14:paraId="6892F22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Оценочные материалы</w:t>
      </w:r>
      <w:r w:rsidRPr="003369B5">
        <w:rPr>
          <w:rFonts w:ascii="Times New Roman" w:hAnsi="Times New Roman"/>
          <w:sz w:val="24"/>
          <w:szCs w:val="24"/>
        </w:rPr>
        <w:t xml:space="preserve"> текущего контроля, промежуточной аттестации разрабатываются на учебный год. </w:t>
      </w:r>
    </w:p>
    <w:p w14:paraId="6860882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Формы предъявления и демонстрации образовательных результатов:</w:t>
      </w:r>
    </w:p>
    <w:p w14:paraId="5A540CAB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аналитический материал по итогам проведения диагностики;</w:t>
      </w:r>
    </w:p>
    <w:p w14:paraId="6576E76B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открытое занятие;</w:t>
      </w:r>
    </w:p>
    <w:p w14:paraId="1D98D1E9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интервью;</w:t>
      </w:r>
    </w:p>
    <w:p w14:paraId="0AB9898D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0ADE98A7" w14:textId="77777777" w:rsid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Критерии оценки образовательных результатов</w:t>
      </w:r>
      <w:r w:rsidRPr="003369B5">
        <w:rPr>
          <w:rFonts w:ascii="Times New Roman" w:hAnsi="Times New Roman"/>
          <w:sz w:val="24"/>
          <w:szCs w:val="24"/>
        </w:rPr>
        <w:t xml:space="preserve"> по разделам (темам) и планируемых оцениваемых параметров метапредметных и личностных результатов программы в рамках текущего контроля, промежуточной  аттестации обучающихся</w:t>
      </w:r>
    </w:p>
    <w:p w14:paraId="0294E555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1843"/>
      </w:tblGrid>
      <w:tr w:rsidR="003369B5" w:rsidRPr="008B074B" w14:paraId="49CC30DB" w14:textId="77777777" w:rsidTr="008B074B">
        <w:tc>
          <w:tcPr>
            <w:tcW w:w="2376" w:type="dxa"/>
          </w:tcPr>
          <w:p w14:paraId="1892FB8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</w:t>
            </w:r>
          </w:p>
          <w:p w14:paraId="59C796F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(оцениваемые параметры)</w:t>
            </w:r>
          </w:p>
        </w:tc>
        <w:tc>
          <w:tcPr>
            <w:tcW w:w="5103" w:type="dxa"/>
          </w:tcPr>
          <w:p w14:paraId="58F6B14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</w:t>
            </w:r>
          </w:p>
          <w:p w14:paraId="0AFB07A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134" w:type="dxa"/>
          </w:tcPr>
          <w:p w14:paraId="5B620B0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14:paraId="5B4DF89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5945912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DEE4D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  <w:p w14:paraId="6DFD7A6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диагностики</w:t>
            </w:r>
          </w:p>
          <w:p w14:paraId="304E602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421092A6" w14:textId="77777777" w:rsidTr="008B074B">
        <w:tc>
          <w:tcPr>
            <w:tcW w:w="10456" w:type="dxa"/>
            <w:gridSpan w:val="4"/>
          </w:tcPr>
          <w:p w14:paraId="397B163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Образовательные результаты</w:t>
            </w:r>
          </w:p>
        </w:tc>
      </w:tr>
      <w:tr w:rsidR="003369B5" w:rsidRPr="008B074B" w14:paraId="314A6949" w14:textId="77777777" w:rsidTr="008B074B">
        <w:tc>
          <w:tcPr>
            <w:tcW w:w="2376" w:type="dxa"/>
            <w:vMerge w:val="restart"/>
          </w:tcPr>
          <w:p w14:paraId="10D6D38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Теоретические знания по разделам/темам программы</w:t>
            </w:r>
          </w:p>
        </w:tc>
        <w:tc>
          <w:tcPr>
            <w:tcW w:w="5103" w:type="dxa"/>
          </w:tcPr>
          <w:p w14:paraId="1C7CD69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знаний, предусмотренных программой</w:t>
            </w:r>
          </w:p>
        </w:tc>
        <w:tc>
          <w:tcPr>
            <w:tcW w:w="1134" w:type="dxa"/>
          </w:tcPr>
          <w:p w14:paraId="7C41AA8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E3731E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2681CAA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тестирование через оболочку «My Test», творческая</w:t>
            </w:r>
          </w:p>
          <w:p w14:paraId="5C472B0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и др.</w:t>
            </w:r>
          </w:p>
        </w:tc>
      </w:tr>
      <w:tr w:rsidR="003369B5" w:rsidRPr="008B074B" w14:paraId="362046B0" w14:textId="77777777" w:rsidTr="008B074B">
        <w:tc>
          <w:tcPr>
            <w:tcW w:w="2376" w:type="dxa"/>
            <w:vMerge/>
          </w:tcPr>
          <w:p w14:paraId="0EB5E2C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983D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знаний составляет более ½</w:t>
            </w:r>
          </w:p>
        </w:tc>
        <w:tc>
          <w:tcPr>
            <w:tcW w:w="1134" w:type="dxa"/>
          </w:tcPr>
          <w:p w14:paraId="37D2EA7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317A266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FDD64E3" w14:textId="77777777" w:rsidTr="008B074B">
        <w:tc>
          <w:tcPr>
            <w:tcW w:w="2376" w:type="dxa"/>
            <w:vMerge/>
          </w:tcPr>
          <w:p w14:paraId="0F449EC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8C5E7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134" w:type="dxa"/>
          </w:tcPr>
          <w:p w14:paraId="6211903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56D7622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3E88A60" w14:textId="77777777" w:rsidTr="008B074B">
        <w:tc>
          <w:tcPr>
            <w:tcW w:w="2376" w:type="dxa"/>
            <w:vMerge w:val="restart"/>
          </w:tcPr>
          <w:p w14:paraId="0B740F7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Практические умения и</w:t>
            </w:r>
          </w:p>
          <w:p w14:paraId="7E82082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навыки, предусмотренные</w:t>
            </w:r>
          </w:p>
          <w:p w14:paraId="5D7F4AF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5103" w:type="dxa"/>
          </w:tcPr>
          <w:p w14:paraId="776B78D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предусмотренных умений и навыков</w:t>
            </w:r>
          </w:p>
        </w:tc>
        <w:tc>
          <w:tcPr>
            <w:tcW w:w="1134" w:type="dxa"/>
          </w:tcPr>
          <w:p w14:paraId="71078FC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4A2447D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6CE609D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Тестирование через оболочку «My Test»,</w:t>
            </w:r>
          </w:p>
          <w:p w14:paraId="5014FA3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14:paraId="4FCFD9E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и др.</w:t>
            </w:r>
          </w:p>
        </w:tc>
      </w:tr>
      <w:tr w:rsidR="003369B5" w:rsidRPr="008B074B" w14:paraId="4D52AD36" w14:textId="77777777" w:rsidTr="008B074B">
        <w:tc>
          <w:tcPr>
            <w:tcW w:w="2376" w:type="dxa"/>
            <w:vMerge/>
          </w:tcPr>
          <w:p w14:paraId="3B117BF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C71C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умений и навыков составляет более ½</w:t>
            </w:r>
          </w:p>
        </w:tc>
        <w:tc>
          <w:tcPr>
            <w:tcW w:w="1134" w:type="dxa"/>
          </w:tcPr>
          <w:p w14:paraId="463636C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28E0A62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29A33D" w14:textId="77777777" w:rsidTr="008B074B">
        <w:tc>
          <w:tcPr>
            <w:tcW w:w="2376" w:type="dxa"/>
            <w:vMerge/>
          </w:tcPr>
          <w:p w14:paraId="77CBCD4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8FF74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умениями и навыками, предусмотренными программой за конкретный период</w:t>
            </w:r>
          </w:p>
        </w:tc>
        <w:tc>
          <w:tcPr>
            <w:tcW w:w="1134" w:type="dxa"/>
          </w:tcPr>
          <w:p w14:paraId="0E0D9B9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3B167F9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316638B" w14:textId="77777777" w:rsidTr="008B074B">
        <w:tc>
          <w:tcPr>
            <w:tcW w:w="10456" w:type="dxa"/>
            <w:gridSpan w:val="4"/>
          </w:tcPr>
          <w:p w14:paraId="7D683DC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3369B5" w:rsidRPr="008B074B" w14:paraId="4B08B32A" w14:textId="77777777" w:rsidTr="008B074B">
        <w:tc>
          <w:tcPr>
            <w:tcW w:w="2376" w:type="dxa"/>
            <w:vMerge w:val="restart"/>
          </w:tcPr>
          <w:p w14:paraId="2CF58F2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6381CC3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активности,</w:t>
            </w:r>
          </w:p>
          <w:p w14:paraId="05836BC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организаторских</w:t>
            </w:r>
          </w:p>
          <w:p w14:paraId="1DC9EA4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способностей</w:t>
            </w:r>
          </w:p>
          <w:p w14:paraId="662CDEA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67D15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мало активен, наблюдает за деятельностью других, забывает выполнить задание. Результативность невысокая</w:t>
            </w:r>
          </w:p>
        </w:tc>
        <w:tc>
          <w:tcPr>
            <w:tcW w:w="1134" w:type="dxa"/>
          </w:tcPr>
          <w:p w14:paraId="43D5DFE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EFC563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31849B5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4748B30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F2E9E6D" w14:textId="77777777" w:rsidTr="008B074B">
        <w:tc>
          <w:tcPr>
            <w:tcW w:w="2376" w:type="dxa"/>
            <w:vMerge/>
          </w:tcPr>
          <w:p w14:paraId="27CE1EC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7EE3C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</w:t>
            </w:r>
          </w:p>
        </w:tc>
        <w:tc>
          <w:tcPr>
            <w:tcW w:w="1134" w:type="dxa"/>
          </w:tcPr>
          <w:p w14:paraId="03F500F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932DBF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1F78843" w14:textId="77777777" w:rsidTr="008B074B">
        <w:tc>
          <w:tcPr>
            <w:tcW w:w="2376" w:type="dxa"/>
            <w:vMerge/>
          </w:tcPr>
          <w:p w14:paraId="1A809EC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590B3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добивается выдающихся результатов, инициативен, организует деятельность других</w:t>
            </w:r>
          </w:p>
        </w:tc>
        <w:tc>
          <w:tcPr>
            <w:tcW w:w="1134" w:type="dxa"/>
          </w:tcPr>
          <w:p w14:paraId="1A0F462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5702D02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5A53FE7" w14:textId="77777777" w:rsidTr="008B074B">
        <w:tc>
          <w:tcPr>
            <w:tcW w:w="2376" w:type="dxa"/>
            <w:vMerge w:val="restart"/>
          </w:tcPr>
          <w:p w14:paraId="3033390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381E737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коммуникативных</w:t>
            </w:r>
          </w:p>
          <w:p w14:paraId="03416EF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навыков, коллективизма</w:t>
            </w:r>
          </w:p>
          <w:p w14:paraId="004B749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C4A3C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</w:t>
            </w:r>
          </w:p>
        </w:tc>
        <w:tc>
          <w:tcPr>
            <w:tcW w:w="1134" w:type="dxa"/>
          </w:tcPr>
          <w:p w14:paraId="37CC728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952F2D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3E3C2D9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25AD551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95152DA" w14:textId="77777777" w:rsidTr="008B074B">
        <w:tc>
          <w:tcPr>
            <w:tcW w:w="2376" w:type="dxa"/>
            <w:vMerge/>
          </w:tcPr>
          <w:p w14:paraId="2F91226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E1F76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вступает и поддерживает контакты,</w:t>
            </w:r>
          </w:p>
          <w:p w14:paraId="10DCFB6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134" w:type="dxa"/>
          </w:tcPr>
          <w:p w14:paraId="08A5F8F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24DAF7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DD1E2B7" w14:textId="77777777" w:rsidTr="008B074B">
        <w:tc>
          <w:tcPr>
            <w:tcW w:w="2376" w:type="dxa"/>
            <w:vMerge/>
          </w:tcPr>
          <w:p w14:paraId="1FE4613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735E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</w:t>
            </w:r>
          </w:p>
        </w:tc>
        <w:tc>
          <w:tcPr>
            <w:tcW w:w="1134" w:type="dxa"/>
          </w:tcPr>
          <w:p w14:paraId="3FFDC35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053CF00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6DE017D" w14:textId="77777777" w:rsidTr="008B074B">
        <w:tc>
          <w:tcPr>
            <w:tcW w:w="2376" w:type="dxa"/>
            <w:vMerge w:val="restart"/>
          </w:tcPr>
          <w:p w14:paraId="47F33E9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59B575A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ответственности,</w:t>
            </w:r>
          </w:p>
          <w:p w14:paraId="216F947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самостоятельности,</w:t>
            </w:r>
          </w:p>
          <w:p w14:paraId="509F31F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дисциплинированности</w:t>
            </w:r>
          </w:p>
          <w:p w14:paraId="064C5B9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62BD0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неохотно выполняет поручения. Начинает работу, но часто не доводит ее до конца</w:t>
            </w:r>
          </w:p>
        </w:tc>
        <w:tc>
          <w:tcPr>
            <w:tcW w:w="1134" w:type="dxa"/>
          </w:tcPr>
          <w:p w14:paraId="78FA4AB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5126AB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1E95972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6BD35E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8971544" w14:textId="77777777" w:rsidTr="008B074B">
        <w:tc>
          <w:tcPr>
            <w:tcW w:w="2376" w:type="dxa"/>
            <w:vMerge/>
          </w:tcPr>
          <w:p w14:paraId="2DEBE4E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B9A9F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справляется с поручениями и соблюдает правила поведения только при наличии контроля и требовательности преподавателя; выполняет поручения охотно, ответственно. </w:t>
            </w:r>
          </w:p>
        </w:tc>
        <w:tc>
          <w:tcPr>
            <w:tcW w:w="1134" w:type="dxa"/>
          </w:tcPr>
          <w:p w14:paraId="66B9609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70BB32C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2B648AD" w14:textId="77777777" w:rsidTr="008B074B">
        <w:tc>
          <w:tcPr>
            <w:tcW w:w="2376" w:type="dxa"/>
            <w:vMerge/>
          </w:tcPr>
          <w:p w14:paraId="3717B4F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86F4E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выполняет поручения охотно, ответственно, часто по собственному желанию, может привлечь других. Всегда дисциплинирован, везде соблюдает правила поведения, требует того же от других</w:t>
            </w:r>
          </w:p>
        </w:tc>
        <w:tc>
          <w:tcPr>
            <w:tcW w:w="1134" w:type="dxa"/>
          </w:tcPr>
          <w:p w14:paraId="0B6CFA3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EC8A6D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1AFA043" w14:textId="77777777" w:rsidTr="008B074B">
        <w:tc>
          <w:tcPr>
            <w:tcW w:w="2376" w:type="dxa"/>
            <w:vMerge w:val="restart"/>
          </w:tcPr>
          <w:p w14:paraId="460EC6F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3FF42C2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креативности, склонности</w:t>
            </w:r>
          </w:p>
          <w:p w14:paraId="154EAB0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 самостоятельному творчеству</w:t>
            </w:r>
          </w:p>
          <w:p w14:paraId="0603599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901AD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может работать в проектно- исследовательской группе при постоянной поддержке и контроле. Способен принимать творческие решения, но, в основном, использует традиционные способы</w:t>
            </w:r>
          </w:p>
        </w:tc>
        <w:tc>
          <w:tcPr>
            <w:tcW w:w="1134" w:type="dxa"/>
          </w:tcPr>
          <w:p w14:paraId="3861A98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15B1859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565E109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3369B5" w:rsidRPr="008B074B" w14:paraId="34EFB4D7" w14:textId="77777777" w:rsidTr="008B074B">
        <w:tc>
          <w:tcPr>
            <w:tcW w:w="2376" w:type="dxa"/>
            <w:vMerge/>
          </w:tcPr>
          <w:p w14:paraId="79A40CA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85FBC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может разработать свой творческий проект с помощью педагога. Способен на творческие решения, но, в основном, использует традиционные способы</w:t>
            </w:r>
          </w:p>
        </w:tc>
        <w:tc>
          <w:tcPr>
            <w:tcW w:w="1134" w:type="dxa"/>
          </w:tcPr>
          <w:p w14:paraId="201888B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841874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187E78C" w14:textId="77777777" w:rsidTr="008B074B">
        <w:tc>
          <w:tcPr>
            <w:tcW w:w="2376" w:type="dxa"/>
            <w:vMerge/>
          </w:tcPr>
          <w:p w14:paraId="6AF9743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EC798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высокий творческий потенциал. Самостоятельно выполняет работы. Является разработчиком творческих проектов. Находит нестандартные решения, новые способы выполнения заданий.</w:t>
            </w:r>
          </w:p>
        </w:tc>
        <w:tc>
          <w:tcPr>
            <w:tcW w:w="1134" w:type="dxa"/>
          </w:tcPr>
          <w:p w14:paraId="51004E7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13CF449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7CE10E5" w14:textId="77777777" w:rsidTr="008B074B">
        <w:tc>
          <w:tcPr>
            <w:tcW w:w="10456" w:type="dxa"/>
            <w:gridSpan w:val="4"/>
          </w:tcPr>
          <w:p w14:paraId="25CA954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3369B5" w:rsidRPr="008B074B" w14:paraId="273F2F05" w14:textId="77777777" w:rsidTr="008B074B">
        <w:tc>
          <w:tcPr>
            <w:tcW w:w="2376" w:type="dxa"/>
            <w:vMerge w:val="restart"/>
          </w:tcPr>
          <w:p w14:paraId="676B194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Понимать и принимать</w:t>
            </w:r>
          </w:p>
          <w:p w14:paraId="12B67F5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учебную задачу,</w:t>
            </w:r>
          </w:p>
          <w:p w14:paraId="7E3FA9F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сформулированную</w:t>
            </w:r>
          </w:p>
          <w:p w14:paraId="6B68F4A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педагогом</w:t>
            </w:r>
          </w:p>
        </w:tc>
        <w:tc>
          <w:tcPr>
            <w:tcW w:w="5103" w:type="dxa"/>
          </w:tcPr>
          <w:p w14:paraId="347F594E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задач, предусмотренных программой</w:t>
            </w:r>
          </w:p>
        </w:tc>
        <w:tc>
          <w:tcPr>
            <w:tcW w:w="1134" w:type="dxa"/>
          </w:tcPr>
          <w:p w14:paraId="1491D1B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9262A4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08318BE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6FD05AF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799AE74" w14:textId="77777777" w:rsidTr="008B074B">
        <w:tc>
          <w:tcPr>
            <w:tcW w:w="2376" w:type="dxa"/>
            <w:vMerge/>
          </w:tcPr>
          <w:p w14:paraId="3DFB929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3327B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задач составляет</w:t>
            </w:r>
          </w:p>
          <w:p w14:paraId="008732D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более ½</w:t>
            </w:r>
          </w:p>
        </w:tc>
        <w:tc>
          <w:tcPr>
            <w:tcW w:w="1134" w:type="dxa"/>
          </w:tcPr>
          <w:p w14:paraId="5DB5D46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23A1F75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C6E12FE" w14:textId="77777777" w:rsidTr="008B074B">
        <w:tc>
          <w:tcPr>
            <w:tcW w:w="2376" w:type="dxa"/>
            <w:vMerge/>
          </w:tcPr>
          <w:p w14:paraId="7DC64B5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443E9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полное понимание, предусмотренных программой задач за конкретный период</w:t>
            </w:r>
          </w:p>
        </w:tc>
        <w:tc>
          <w:tcPr>
            <w:tcW w:w="1134" w:type="dxa"/>
          </w:tcPr>
          <w:p w14:paraId="4421EA8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42EA49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927FE5" w14:textId="77777777" w:rsidTr="008B074B">
        <w:tc>
          <w:tcPr>
            <w:tcW w:w="2376" w:type="dxa"/>
            <w:vMerge w:val="restart"/>
          </w:tcPr>
          <w:p w14:paraId="55DB930F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Проявлять индивидуальные</w:t>
            </w:r>
          </w:p>
          <w:p w14:paraId="63A578C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творческие способности при сочинении рассказов, сказок, этюдов, подборе простейших рифм, инсценировании</w:t>
            </w:r>
          </w:p>
        </w:tc>
        <w:tc>
          <w:tcPr>
            <w:tcW w:w="5103" w:type="dxa"/>
          </w:tcPr>
          <w:p w14:paraId="5E17F57C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знает отдельные специальные навыки, но избегает их употреблять</w:t>
            </w:r>
          </w:p>
        </w:tc>
        <w:tc>
          <w:tcPr>
            <w:tcW w:w="1134" w:type="dxa"/>
          </w:tcPr>
          <w:p w14:paraId="58318BE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FD138C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187BB03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5C23EEF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3AE33879" w14:textId="77777777" w:rsidTr="008B074B">
        <w:tc>
          <w:tcPr>
            <w:tcW w:w="2376" w:type="dxa"/>
            <w:vMerge/>
          </w:tcPr>
          <w:p w14:paraId="3441670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1B6F6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сочетает специальные навыки с бытовыми</w:t>
            </w:r>
          </w:p>
        </w:tc>
        <w:tc>
          <w:tcPr>
            <w:tcW w:w="1134" w:type="dxa"/>
          </w:tcPr>
          <w:p w14:paraId="538CE0A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5E92A57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A3C042A" w14:textId="77777777" w:rsidTr="008B074B">
        <w:tc>
          <w:tcPr>
            <w:tcW w:w="2376" w:type="dxa"/>
            <w:vMerge/>
          </w:tcPr>
          <w:p w14:paraId="39FA5D2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D4DA9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проявляет творческие способности</w:t>
            </w:r>
          </w:p>
          <w:p w14:paraId="04D3A86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осознанно и в полном соответствии с их содержанием</w:t>
            </w:r>
          </w:p>
        </w:tc>
        <w:tc>
          <w:tcPr>
            <w:tcW w:w="1134" w:type="dxa"/>
          </w:tcPr>
          <w:p w14:paraId="46EF67E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972F55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AD34EA9" w14:textId="77777777" w:rsidTr="008B074B">
        <w:tc>
          <w:tcPr>
            <w:tcW w:w="2376" w:type="dxa"/>
            <w:vMerge w:val="restart"/>
          </w:tcPr>
          <w:p w14:paraId="6B78CA79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Планировать свои действия на отдельных этапах работы над выполнением творческого задания</w:t>
            </w:r>
          </w:p>
        </w:tc>
        <w:tc>
          <w:tcPr>
            <w:tcW w:w="5103" w:type="dxa"/>
          </w:tcPr>
          <w:p w14:paraId="13FC70AE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знаний, предусмотренных программой</w:t>
            </w:r>
          </w:p>
        </w:tc>
        <w:tc>
          <w:tcPr>
            <w:tcW w:w="1134" w:type="dxa"/>
          </w:tcPr>
          <w:p w14:paraId="567B8C4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5CC0EA5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6FEBCD9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443A476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342AF1" w14:textId="77777777" w:rsidTr="008B074B">
        <w:tc>
          <w:tcPr>
            <w:tcW w:w="2376" w:type="dxa"/>
            <w:vMerge/>
          </w:tcPr>
          <w:p w14:paraId="677D5AF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18CBE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неполное освоение</w:t>
            </w:r>
          </w:p>
          <w:p w14:paraId="0553C3B3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планируемых действий, но более ½</w:t>
            </w:r>
          </w:p>
        </w:tc>
        <w:tc>
          <w:tcPr>
            <w:tcW w:w="1134" w:type="dxa"/>
          </w:tcPr>
          <w:p w14:paraId="79876EE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5BB5D18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866E3F7" w14:textId="77777777" w:rsidTr="008B074B">
        <w:tc>
          <w:tcPr>
            <w:tcW w:w="2376" w:type="dxa"/>
            <w:vMerge/>
          </w:tcPr>
          <w:p w14:paraId="116045E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668D6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план действий в заданных условиях</w:t>
            </w:r>
          </w:p>
        </w:tc>
        <w:tc>
          <w:tcPr>
            <w:tcW w:w="1134" w:type="dxa"/>
          </w:tcPr>
          <w:p w14:paraId="3A4B842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7E18CC6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3470DC4" w14:textId="77777777" w:rsidTr="008B074B">
        <w:tc>
          <w:tcPr>
            <w:tcW w:w="2376" w:type="dxa"/>
            <w:vMerge w:val="restart"/>
          </w:tcPr>
          <w:p w14:paraId="3E442C1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Осуществлять контроль, коррекцию и оценку результатов своей деятельности;</w:t>
            </w:r>
          </w:p>
          <w:p w14:paraId="585CFC8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понимать и применять полученную информацию при выполнении заданий</w:t>
            </w:r>
          </w:p>
        </w:tc>
        <w:tc>
          <w:tcPr>
            <w:tcW w:w="5103" w:type="dxa"/>
          </w:tcPr>
          <w:p w14:paraId="0251608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знает, но избегает их употреблять в</w:t>
            </w:r>
          </w:p>
          <w:p w14:paraId="06F1C4F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1DCCA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06406DB0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70BCB368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123B981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0F0A254" w14:textId="77777777" w:rsidTr="008B074B">
        <w:tc>
          <w:tcPr>
            <w:tcW w:w="2376" w:type="dxa"/>
            <w:vMerge/>
          </w:tcPr>
          <w:p w14:paraId="27E7D66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18B16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неполное освоение</w:t>
            </w:r>
          </w:p>
          <w:p w14:paraId="425A14D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заданных параметров, но более ½</w:t>
            </w:r>
          </w:p>
          <w:p w14:paraId="14DEF2F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1CE7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17EAACB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2362061" w14:textId="77777777" w:rsidTr="008B074B">
        <w:tc>
          <w:tcPr>
            <w:tcW w:w="2376" w:type="dxa"/>
            <w:vMerge/>
          </w:tcPr>
          <w:p w14:paraId="4A902CA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0F09F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план действий в заданных условиях</w:t>
            </w:r>
          </w:p>
          <w:p w14:paraId="13FD50A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0AB71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4E1E79D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84DDD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Результатом успешного усвоения программы является участие в творческих проектах, конкурсах. Текущий контроль проводится после изучения каждого раздела и вносится в </w:t>
      </w:r>
      <w:r w:rsidRPr="003369B5">
        <w:rPr>
          <w:rFonts w:ascii="Times New Roman" w:hAnsi="Times New Roman"/>
          <w:b/>
          <w:sz w:val="24"/>
          <w:szCs w:val="24"/>
        </w:rPr>
        <w:t>мониторинговую карту</w:t>
      </w:r>
      <w:r w:rsidRPr="003369B5">
        <w:rPr>
          <w:rFonts w:ascii="Times New Roman" w:hAnsi="Times New Roman"/>
          <w:sz w:val="24"/>
          <w:szCs w:val="24"/>
        </w:rPr>
        <w:t>.</w:t>
      </w:r>
    </w:p>
    <w:p w14:paraId="0DF4AE84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14:paraId="7ED7BC11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1. Ноутбук </w:t>
      </w:r>
    </w:p>
    <w:p w14:paraId="3556C845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2. Цифровой фотоаппарат</w:t>
      </w:r>
    </w:p>
    <w:p w14:paraId="5D4DCEB7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3. Диктофон</w:t>
      </w:r>
    </w:p>
    <w:p w14:paraId="0D001F8B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4. Микрофоны</w:t>
      </w:r>
    </w:p>
    <w:p w14:paraId="58C6E1E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5. Штатив</w:t>
      </w:r>
    </w:p>
    <w:p w14:paraId="60D51C8E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6. Микрофон звукозаписывающий</w:t>
      </w:r>
    </w:p>
    <w:p w14:paraId="6AB551EB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Информационно-коммуникационные средства (программные средства)</w:t>
      </w:r>
    </w:p>
    <w:p w14:paraId="49149882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369B5">
        <w:rPr>
          <w:rFonts w:ascii="Times New Roman" w:hAnsi="Times New Roman"/>
          <w:sz w:val="24"/>
          <w:szCs w:val="24"/>
        </w:rPr>
        <w:t>Программное</w:t>
      </w:r>
      <w:r w:rsidRPr="00336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9B5">
        <w:rPr>
          <w:rFonts w:ascii="Times New Roman" w:hAnsi="Times New Roman"/>
          <w:sz w:val="24"/>
          <w:szCs w:val="24"/>
        </w:rPr>
        <w:t>обеспечение</w:t>
      </w:r>
      <w:r w:rsidRPr="003369B5">
        <w:rPr>
          <w:rFonts w:ascii="Times New Roman" w:hAnsi="Times New Roman"/>
          <w:sz w:val="24"/>
          <w:szCs w:val="24"/>
          <w:lang w:val="en-US"/>
        </w:rPr>
        <w:t xml:space="preserve"> (Adobe Photoshop, Adobe Premiere Pro)</w:t>
      </w:r>
    </w:p>
    <w:p w14:paraId="362BA1E6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Специальное обеспечение (петличка) </w:t>
      </w:r>
    </w:p>
    <w:p w14:paraId="42EEB2E5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Специальное обеспечение (фотовспышка) </w:t>
      </w:r>
    </w:p>
    <w:p w14:paraId="5A51D9D3" w14:textId="77777777" w:rsidR="003369B5" w:rsidRPr="003369B5" w:rsidRDefault="003369B5" w:rsidP="003369B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Специальное обеспечение (фон для съемки)</w:t>
      </w:r>
    </w:p>
    <w:p w14:paraId="111E5D4E" w14:textId="77777777" w:rsidR="003369B5" w:rsidRPr="003369B5" w:rsidRDefault="003369B5" w:rsidP="003369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</w:t>
      </w:r>
    </w:p>
    <w:p w14:paraId="54EE3128" w14:textId="77777777" w:rsidR="003369B5" w:rsidRPr="003369B5" w:rsidRDefault="003369B5" w:rsidP="003369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и видов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804"/>
      </w:tblGrid>
      <w:tr w:rsidR="003369B5" w:rsidRPr="008B074B" w14:paraId="4D3F5FE9" w14:textId="77777777" w:rsidTr="003369B5">
        <w:tc>
          <w:tcPr>
            <w:tcW w:w="1668" w:type="dxa"/>
            <w:shd w:val="clear" w:color="auto" w:fill="auto"/>
          </w:tcPr>
          <w:p w14:paraId="50E0B1BC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14:paraId="570F49D8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6804" w:type="dxa"/>
            <w:shd w:val="clear" w:color="auto" w:fill="auto"/>
          </w:tcPr>
          <w:p w14:paraId="0090C76D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Виды внеурочной деятельности</w:t>
            </w:r>
          </w:p>
        </w:tc>
      </w:tr>
      <w:tr w:rsidR="003369B5" w:rsidRPr="008B074B" w14:paraId="006CD8F6" w14:textId="77777777" w:rsidTr="003369B5">
        <w:tc>
          <w:tcPr>
            <w:tcW w:w="1668" w:type="dxa"/>
            <w:shd w:val="clear" w:color="auto" w:fill="auto"/>
          </w:tcPr>
          <w:p w14:paraId="134F5A2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Введение в журналистику</w:t>
            </w:r>
          </w:p>
        </w:tc>
        <w:tc>
          <w:tcPr>
            <w:tcW w:w="1984" w:type="dxa"/>
            <w:shd w:val="clear" w:color="auto" w:fill="auto"/>
          </w:tcPr>
          <w:p w14:paraId="6641FCFB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0C93043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списка качеств журналиста, обсуждение.</w:t>
            </w:r>
          </w:p>
          <w:p w14:paraId="7F15CCC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газет и журналов, определение их особенности в зависимости от характера аудитории.</w:t>
            </w:r>
          </w:p>
          <w:p w14:paraId="025DF8D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Изучение законов журналистики. Составление опорного свода правил объединения.</w:t>
            </w:r>
          </w:p>
          <w:p w14:paraId="6A1FFE0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Составление «этического кодекса» детского объединения. </w:t>
            </w:r>
          </w:p>
          <w:p w14:paraId="6861865F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 встреча.</w:t>
            </w:r>
          </w:p>
        </w:tc>
      </w:tr>
      <w:tr w:rsidR="003369B5" w:rsidRPr="008B074B" w14:paraId="21F9997A" w14:textId="77777777" w:rsidTr="003369B5">
        <w:tc>
          <w:tcPr>
            <w:tcW w:w="1668" w:type="dxa"/>
            <w:shd w:val="clear" w:color="auto" w:fill="auto"/>
          </w:tcPr>
          <w:p w14:paraId="6ACBFEC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Основы журналистики</w:t>
            </w:r>
          </w:p>
        </w:tc>
        <w:tc>
          <w:tcPr>
            <w:tcW w:w="1984" w:type="dxa"/>
            <w:shd w:val="clear" w:color="auto" w:fill="auto"/>
          </w:tcPr>
          <w:p w14:paraId="2EFAE979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ADB94A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освещения одного и того же события в разных СМИ.</w:t>
            </w:r>
          </w:p>
          <w:p w14:paraId="04E2D8BC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текстов в изучаемых жанрах.</w:t>
            </w:r>
          </w:p>
          <w:p w14:paraId="0DA166C3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предложенной статьи. Формирование правил написания текста. Создание собственных текстов.</w:t>
            </w:r>
          </w:p>
          <w:p w14:paraId="03EFFEBE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Отработка навыка конструирования</w:t>
            </w:r>
          </w:p>
          <w:p w14:paraId="290C5F7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вопросов, установления отношения с другими людьми. Отработка навыка работы с микрофоном, диктофоном. Создание мини-ролика из видеоматериалов</w:t>
            </w:r>
          </w:p>
          <w:p w14:paraId="5AB74B0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 встреча.</w:t>
            </w:r>
          </w:p>
          <w:p w14:paraId="44C5E32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Работа с фоном, светом. Выбор точки ракурса. Работа с фотовспышкой. Студийная съемка. Съемка на улице.</w:t>
            </w:r>
          </w:p>
          <w:p w14:paraId="76A7E49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Экскурсия.</w:t>
            </w:r>
          </w:p>
        </w:tc>
      </w:tr>
      <w:tr w:rsidR="003369B5" w:rsidRPr="008B074B" w14:paraId="5F505073" w14:textId="77777777" w:rsidTr="003369B5">
        <w:tc>
          <w:tcPr>
            <w:tcW w:w="1668" w:type="dxa"/>
            <w:shd w:val="clear" w:color="auto" w:fill="auto"/>
          </w:tcPr>
          <w:p w14:paraId="7F819357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Печатная журналистика</w:t>
            </w:r>
          </w:p>
          <w:p w14:paraId="28FE6F63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03E95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51B167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журналистских и художественных текстов. Сравнение материалов на одну и ту же тему.</w:t>
            </w:r>
          </w:p>
          <w:p w14:paraId="5B3A33C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Определение приемов, использованных для создания заголовка-образца. Придумывание заголовков к газетным материалам, сравнение с авторскими вариантами.</w:t>
            </w:r>
          </w:p>
          <w:p w14:paraId="62E1B4AE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текстов-примеров.</w:t>
            </w:r>
          </w:p>
          <w:p w14:paraId="07DD716C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Подбор иллюстраций к материалам. Практика фотографии.</w:t>
            </w:r>
          </w:p>
          <w:p w14:paraId="5554F98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Экскурсия.</w:t>
            </w:r>
          </w:p>
          <w:p w14:paraId="37F579D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на компьютере с программами по созданию и верстке газеты.</w:t>
            </w:r>
          </w:p>
        </w:tc>
      </w:tr>
      <w:tr w:rsidR="003369B5" w:rsidRPr="008B074B" w14:paraId="471A8D9A" w14:textId="77777777" w:rsidTr="003369B5">
        <w:tc>
          <w:tcPr>
            <w:tcW w:w="1668" w:type="dxa"/>
            <w:shd w:val="clear" w:color="auto" w:fill="auto"/>
          </w:tcPr>
          <w:p w14:paraId="272B24B8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Видеожурналистика</w:t>
            </w:r>
          </w:p>
        </w:tc>
        <w:tc>
          <w:tcPr>
            <w:tcW w:w="1984" w:type="dxa"/>
            <w:shd w:val="clear" w:color="auto" w:fill="auto"/>
          </w:tcPr>
          <w:p w14:paraId="3D2C719F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D0FC53D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Просмотр и анализ образцов видеосюжетов.</w:t>
            </w:r>
          </w:p>
          <w:p w14:paraId="110EA54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Просмотр и анализ видеоматериала «Как делается ТВ-интервью».</w:t>
            </w:r>
          </w:p>
          <w:p w14:paraId="79E67E4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Отработка навыков работы с микрофоном, петличкой, микрофоном звукозаписывающим.</w:t>
            </w:r>
          </w:p>
          <w:p w14:paraId="1A86AD6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выпусков новостей на разных телеканалах.</w:t>
            </w:r>
          </w:p>
          <w:p w14:paraId="3BB712F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Съемка телерепортажа. Отработка навыков работы фотоаппаратом (режим съемки видео).</w:t>
            </w:r>
          </w:p>
          <w:p w14:paraId="795FAA0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Монтаж материала в программе Adobe Premiere Pro. Изучение основных возможностей программы.</w:t>
            </w:r>
          </w:p>
          <w:p w14:paraId="660ACAFF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видеоматериала (стенд-ап / пробы в роли ведущего).</w:t>
            </w:r>
          </w:p>
        </w:tc>
      </w:tr>
      <w:tr w:rsidR="003369B5" w:rsidRPr="008B074B" w14:paraId="1D2226C4" w14:textId="77777777" w:rsidTr="003369B5">
        <w:tc>
          <w:tcPr>
            <w:tcW w:w="1668" w:type="dxa"/>
            <w:shd w:val="clear" w:color="auto" w:fill="auto"/>
          </w:tcPr>
          <w:p w14:paraId="60B7152D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  <w:shd w:val="clear" w:color="auto" w:fill="auto"/>
          </w:tcPr>
          <w:p w14:paraId="6AB43D1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1F983163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Разработка идеи и концепции, проба пера.</w:t>
            </w:r>
          </w:p>
          <w:p w14:paraId="2CAB65E1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Продумывание названия газеты, составление рубрик, пробные написания статей, включение технологических ресурсов.</w:t>
            </w:r>
          </w:p>
          <w:p w14:paraId="4670241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Обработка фотографий.</w:t>
            </w:r>
          </w:p>
          <w:p w14:paraId="57250E1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списка тем выпуска, распределение их по газетным полосам. Выбор мероприятий с возможностью</w:t>
            </w:r>
          </w:p>
          <w:p w14:paraId="4399BD94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освещения.</w:t>
            </w:r>
          </w:p>
          <w:p w14:paraId="7C0AA5F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Поиск информации, сбор материала.</w:t>
            </w:r>
          </w:p>
          <w:p w14:paraId="3F8DCE5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и редактирование материала. Написание статей, редактура, набор статей на компьютере.</w:t>
            </w:r>
          </w:p>
          <w:p w14:paraId="3E31E91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Верстка номера. Анализ вышедшего номера.</w:t>
            </w:r>
          </w:p>
          <w:p w14:paraId="1BC849D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Разработка идеи и концепции видеосюжетов. Создание пробных видеоматериалов в различных жанрах. Проработка идей. </w:t>
            </w:r>
          </w:p>
          <w:p w14:paraId="6DC563D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Подготовка и проведение интервью и опросов, организация работы с источниками информации.</w:t>
            </w:r>
          </w:p>
          <w:p w14:paraId="48942BC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Подбор картинок и фотографий, поиск информации в интернете.</w:t>
            </w:r>
          </w:p>
          <w:p w14:paraId="7760A17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Написание сценария.</w:t>
            </w:r>
          </w:p>
          <w:p w14:paraId="511E940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Съемки видео-работы. Работа с звукозаписывающим оборудованием и видеооборудованием. Записывание закадрового текста для сюжета. Монтаж видео. Анализ вышедшего материала.</w:t>
            </w:r>
          </w:p>
        </w:tc>
      </w:tr>
    </w:tbl>
    <w:p w14:paraId="022CBFCB" w14:textId="77777777" w:rsid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35EC98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1"/>
        <w:tblW w:w="10597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993"/>
        <w:gridCol w:w="5386"/>
        <w:gridCol w:w="992"/>
        <w:gridCol w:w="992"/>
        <w:gridCol w:w="1275"/>
      </w:tblGrid>
      <w:tr w:rsidR="003369B5" w:rsidRPr="003369B5" w14:paraId="57B09BB5" w14:textId="77777777" w:rsidTr="008B074B">
        <w:trPr>
          <w:trHeight w:val="520"/>
        </w:trPr>
        <w:tc>
          <w:tcPr>
            <w:tcW w:w="817" w:type="dxa"/>
          </w:tcPr>
          <w:p w14:paraId="29C2505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90301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6AF55FAD" w14:textId="69A91D5A" w:rsidR="003369B5" w:rsidRPr="003369B5" w:rsidRDefault="008B074B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14:paraId="1C925F3E" w14:textId="2CAC5994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365C826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16044C3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14:paraId="3DECB1C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3C6DB47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369B5" w:rsidRPr="003369B5" w14:paraId="77DC8EB1" w14:textId="77777777" w:rsidTr="008B074B">
        <w:trPr>
          <w:trHeight w:val="230"/>
        </w:trPr>
        <w:tc>
          <w:tcPr>
            <w:tcW w:w="10597" w:type="dxa"/>
            <w:gridSpan w:val="7"/>
          </w:tcPr>
          <w:p w14:paraId="2D52593A" w14:textId="4C95B31B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1. Введение в журналистику (</w:t>
            </w:r>
            <w:r w:rsidR="0078523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14:paraId="4B35E42E" w14:textId="77777777" w:rsidR="003369B5" w:rsidRPr="003369B5" w:rsidRDefault="003369B5" w:rsidP="003369B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6D7F97F1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14:paraId="52F4F395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принимать и осваивать социальную роль обучающегося, развивать мотивы учебной деятельности и формировать личностный смысл учения; </w:t>
            </w:r>
          </w:p>
          <w:p w14:paraId="1A317EDC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3369B5" w:rsidRPr="003369B5" w14:paraId="31CD4EF8" w14:textId="77777777" w:rsidTr="008B074B">
        <w:tc>
          <w:tcPr>
            <w:tcW w:w="817" w:type="dxa"/>
          </w:tcPr>
          <w:p w14:paraId="635B1529" w14:textId="5B60B76F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14:paraId="11D02E4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479F49" w14:textId="3C4DDAD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14:paraId="2EB681BF" w14:textId="470FEDF6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9C4824" w14:textId="403DD69B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888590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3F0F2CE9" w14:textId="77777777" w:rsidTr="008B074B">
        <w:tc>
          <w:tcPr>
            <w:tcW w:w="817" w:type="dxa"/>
          </w:tcPr>
          <w:p w14:paraId="2C5B549D" w14:textId="710BABA8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35" w:type="dxa"/>
            <w:gridSpan w:val="2"/>
          </w:tcPr>
          <w:p w14:paraId="5681A11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C9E0AE" w14:textId="7A8B8BDD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992" w:type="dxa"/>
          </w:tcPr>
          <w:p w14:paraId="49BD3E4A" w14:textId="38914B7B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0B76DE" w14:textId="3E812744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EDC289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7B77525D" w14:textId="77777777" w:rsidTr="008B074B">
        <w:tc>
          <w:tcPr>
            <w:tcW w:w="817" w:type="dxa"/>
          </w:tcPr>
          <w:p w14:paraId="443AB59E" w14:textId="17B6E3C9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35" w:type="dxa"/>
            <w:gridSpan w:val="2"/>
          </w:tcPr>
          <w:p w14:paraId="115837A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565979" w14:textId="460D8FF3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Особенности российской журналистики</w:t>
            </w:r>
          </w:p>
        </w:tc>
        <w:tc>
          <w:tcPr>
            <w:tcW w:w="992" w:type="dxa"/>
          </w:tcPr>
          <w:p w14:paraId="5AB34016" w14:textId="1EA45EA8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9AE709F" w14:textId="40728AEA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4235B6E" w14:textId="36BA62AC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30F2CA45" w14:textId="77777777" w:rsidTr="008B074B">
        <w:tc>
          <w:tcPr>
            <w:tcW w:w="817" w:type="dxa"/>
          </w:tcPr>
          <w:p w14:paraId="2B9FBDF6" w14:textId="5A33CED4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5" w:type="dxa"/>
            <w:gridSpan w:val="2"/>
          </w:tcPr>
          <w:p w14:paraId="4E17DEA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4749BB" w14:textId="005B6AAB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Законы, регулирующие деятельность СМИ</w:t>
            </w:r>
          </w:p>
        </w:tc>
        <w:tc>
          <w:tcPr>
            <w:tcW w:w="992" w:type="dxa"/>
          </w:tcPr>
          <w:p w14:paraId="0BE449BA" w14:textId="2276B0D0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ED204A" w14:textId="6136DA7E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6FC87CE" w14:textId="250E8A99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09D411F0" w14:textId="77777777" w:rsidTr="008B074B">
        <w:tc>
          <w:tcPr>
            <w:tcW w:w="817" w:type="dxa"/>
          </w:tcPr>
          <w:p w14:paraId="6D468A23" w14:textId="10927A07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35" w:type="dxa"/>
            <w:gridSpan w:val="2"/>
          </w:tcPr>
          <w:p w14:paraId="38AC522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2E4F16" w14:textId="04C5F09C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Этика журналиста</w:t>
            </w:r>
          </w:p>
        </w:tc>
        <w:tc>
          <w:tcPr>
            <w:tcW w:w="992" w:type="dxa"/>
          </w:tcPr>
          <w:p w14:paraId="799CC7E5" w14:textId="08AD9B36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EAD9248" w14:textId="27BD450F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3D191D3" w14:textId="1327807D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05F0B5C3" w14:textId="77777777" w:rsidTr="008B074B">
        <w:tc>
          <w:tcPr>
            <w:tcW w:w="10597" w:type="dxa"/>
            <w:gridSpan w:val="7"/>
          </w:tcPr>
          <w:p w14:paraId="27C0E633" w14:textId="3646BBE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2. Основы журналистики (</w:t>
            </w:r>
            <w:r w:rsidR="0078523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14:paraId="2E4C0D5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36A8A224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14:paraId="7E610941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развивать мотивы учебной деятельности и формировать личностный смысл учения; </w:t>
            </w:r>
          </w:p>
          <w:p w14:paraId="6BACFC12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чувств, доброжелательности и эмоционально - нравственной отзывчивости, понимания и сопереживания </w:t>
            </w:r>
          </w:p>
          <w:p w14:paraId="664F294F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3369B5" w:rsidRPr="003369B5" w14:paraId="22AAD558" w14:textId="77777777" w:rsidTr="008B074B">
        <w:tc>
          <w:tcPr>
            <w:tcW w:w="817" w:type="dxa"/>
          </w:tcPr>
          <w:p w14:paraId="7E79A931" w14:textId="5E601E4E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35" w:type="dxa"/>
            <w:gridSpan w:val="2"/>
          </w:tcPr>
          <w:p w14:paraId="33A08D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5CB537" w14:textId="62D8D64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Виды средств массовой информации</w:t>
            </w:r>
          </w:p>
        </w:tc>
        <w:tc>
          <w:tcPr>
            <w:tcW w:w="992" w:type="dxa"/>
          </w:tcPr>
          <w:p w14:paraId="2BA0AE9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558AE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2BE896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CAC6716" w14:textId="77777777" w:rsidTr="008B074B">
        <w:tc>
          <w:tcPr>
            <w:tcW w:w="817" w:type="dxa"/>
          </w:tcPr>
          <w:p w14:paraId="0EC75408" w14:textId="28778648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5" w:type="dxa"/>
            <w:gridSpan w:val="2"/>
          </w:tcPr>
          <w:p w14:paraId="43EAECD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EF8030" w14:textId="3169D3B1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Экскурсия в редакцию газеты.</w:t>
            </w:r>
          </w:p>
        </w:tc>
        <w:tc>
          <w:tcPr>
            <w:tcW w:w="992" w:type="dxa"/>
          </w:tcPr>
          <w:p w14:paraId="72157DA3" w14:textId="61F00108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81CC0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77C0A85" w14:textId="5CF6F680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F5F1FD1" w14:textId="77777777" w:rsidTr="008B074B">
        <w:tc>
          <w:tcPr>
            <w:tcW w:w="817" w:type="dxa"/>
          </w:tcPr>
          <w:p w14:paraId="6CFB7781" w14:textId="0C6739DF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5" w:type="dxa"/>
            <w:gridSpan w:val="2"/>
          </w:tcPr>
          <w:p w14:paraId="02F38C8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62478C4" w14:textId="268CCF25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Знакомство с жанрами</w:t>
            </w:r>
          </w:p>
        </w:tc>
        <w:tc>
          <w:tcPr>
            <w:tcW w:w="992" w:type="dxa"/>
          </w:tcPr>
          <w:p w14:paraId="4039B61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0A933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BEE4E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1B5BC518" w14:textId="77777777" w:rsidTr="008B074B">
        <w:tc>
          <w:tcPr>
            <w:tcW w:w="817" w:type="dxa"/>
          </w:tcPr>
          <w:p w14:paraId="2F549458" w14:textId="6F23DEF3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35" w:type="dxa"/>
            <w:gridSpan w:val="2"/>
          </w:tcPr>
          <w:p w14:paraId="630D549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CBB621" w14:textId="5462882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Создание материалов</w:t>
            </w:r>
          </w:p>
        </w:tc>
        <w:tc>
          <w:tcPr>
            <w:tcW w:w="992" w:type="dxa"/>
          </w:tcPr>
          <w:p w14:paraId="5416F8B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5141F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5BF89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71C53CC" w14:textId="77777777" w:rsidTr="008B074B">
        <w:tc>
          <w:tcPr>
            <w:tcW w:w="817" w:type="dxa"/>
          </w:tcPr>
          <w:p w14:paraId="2AA4EB35" w14:textId="4E2D004B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35" w:type="dxa"/>
            <w:gridSpan w:val="2"/>
          </w:tcPr>
          <w:p w14:paraId="6B46FCD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E020A8" w14:textId="11725C2E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Искусство интервью</w:t>
            </w:r>
          </w:p>
        </w:tc>
        <w:tc>
          <w:tcPr>
            <w:tcW w:w="992" w:type="dxa"/>
          </w:tcPr>
          <w:p w14:paraId="18517CB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29337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A9548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9CFD81C" w14:textId="77777777" w:rsidTr="008B074B">
        <w:tc>
          <w:tcPr>
            <w:tcW w:w="817" w:type="dxa"/>
          </w:tcPr>
          <w:p w14:paraId="74C79F02" w14:textId="2F712C5E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35" w:type="dxa"/>
            <w:gridSpan w:val="2"/>
          </w:tcPr>
          <w:p w14:paraId="5789BD4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2C1121" w14:textId="1D5EC3C9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Работа с фотографией</w:t>
            </w:r>
          </w:p>
        </w:tc>
        <w:tc>
          <w:tcPr>
            <w:tcW w:w="992" w:type="dxa"/>
          </w:tcPr>
          <w:p w14:paraId="1A99ED2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2B42D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B0E86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1361A07" w14:textId="77777777" w:rsidTr="008B074B">
        <w:tc>
          <w:tcPr>
            <w:tcW w:w="817" w:type="dxa"/>
          </w:tcPr>
          <w:p w14:paraId="25A28237" w14:textId="23BFD3F0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35" w:type="dxa"/>
            <w:gridSpan w:val="2"/>
          </w:tcPr>
          <w:p w14:paraId="5C6B97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6A3BDD" w14:textId="58E6DDA7" w:rsidR="003369B5" w:rsidRPr="003369B5" w:rsidRDefault="00950362" w:rsidP="00950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печатного текста</w:t>
            </w:r>
          </w:p>
        </w:tc>
        <w:tc>
          <w:tcPr>
            <w:tcW w:w="992" w:type="dxa"/>
          </w:tcPr>
          <w:p w14:paraId="14877CDB" w14:textId="16E9F5CF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CDA2C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EB194A" w14:textId="7B43E3FF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1ED4512C" w14:textId="77777777" w:rsidTr="008B074B">
        <w:tc>
          <w:tcPr>
            <w:tcW w:w="817" w:type="dxa"/>
          </w:tcPr>
          <w:p w14:paraId="539158D5" w14:textId="11326419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35" w:type="dxa"/>
            <w:gridSpan w:val="2"/>
          </w:tcPr>
          <w:p w14:paraId="2827E1C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09B880" w14:textId="26A8789D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992" w:type="dxa"/>
          </w:tcPr>
          <w:p w14:paraId="31F7C72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A066B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91F0E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4DB276A" w14:textId="77777777" w:rsidTr="008B074B">
        <w:tc>
          <w:tcPr>
            <w:tcW w:w="10597" w:type="dxa"/>
            <w:gridSpan w:val="7"/>
          </w:tcPr>
          <w:p w14:paraId="523ACABE" w14:textId="1D0E22E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3. Печатная журналистика (22ч.)</w:t>
            </w:r>
          </w:p>
          <w:p w14:paraId="3480B8F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49456CD8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left" w:pos="378"/>
                <w:tab w:val="left" w:pos="534"/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уверенным в себе, открытым и общительным, не стесняться быть в чём-то непохожим на других ребят.</w:t>
            </w:r>
          </w:p>
          <w:p w14:paraId="076D7762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этических чувств, доброжелательности и эмоционально - нравственной отзывчивости, понимания и сопереживания.</w:t>
            </w:r>
          </w:p>
          <w:p w14:paraId="0D89A712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конца.</w:t>
            </w:r>
          </w:p>
        </w:tc>
      </w:tr>
      <w:tr w:rsidR="003369B5" w:rsidRPr="003369B5" w14:paraId="61FC3730" w14:textId="77777777" w:rsidTr="008B074B">
        <w:tc>
          <w:tcPr>
            <w:tcW w:w="817" w:type="dxa"/>
          </w:tcPr>
          <w:p w14:paraId="16841176" w14:textId="5536D89D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35" w:type="dxa"/>
            <w:gridSpan w:val="2"/>
          </w:tcPr>
          <w:p w14:paraId="10957FE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E8A65" w14:textId="0233998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Структура издания. Понятие редакции</w:t>
            </w:r>
          </w:p>
        </w:tc>
        <w:tc>
          <w:tcPr>
            <w:tcW w:w="992" w:type="dxa"/>
          </w:tcPr>
          <w:p w14:paraId="54303D2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A7C42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1E1AF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3BFAB87" w14:textId="77777777" w:rsidTr="008B074B">
        <w:tc>
          <w:tcPr>
            <w:tcW w:w="817" w:type="dxa"/>
          </w:tcPr>
          <w:p w14:paraId="23DE09A6" w14:textId="3420EE74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35" w:type="dxa"/>
            <w:gridSpan w:val="2"/>
          </w:tcPr>
          <w:p w14:paraId="49593D8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24FDA6" w14:textId="52595D33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Структура журналистского текста</w:t>
            </w:r>
          </w:p>
        </w:tc>
        <w:tc>
          <w:tcPr>
            <w:tcW w:w="992" w:type="dxa"/>
          </w:tcPr>
          <w:p w14:paraId="5E2382B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59EC1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C3DB4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B5B5ECD" w14:textId="77777777" w:rsidTr="008B074B">
        <w:tc>
          <w:tcPr>
            <w:tcW w:w="817" w:type="dxa"/>
          </w:tcPr>
          <w:p w14:paraId="0B241C35" w14:textId="6E68B5CC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31-22</w:t>
            </w:r>
          </w:p>
        </w:tc>
        <w:tc>
          <w:tcPr>
            <w:tcW w:w="1135" w:type="dxa"/>
            <w:gridSpan w:val="2"/>
          </w:tcPr>
          <w:p w14:paraId="7DB7CC0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5ADFA5" w14:textId="7F9B23C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992" w:type="dxa"/>
          </w:tcPr>
          <w:p w14:paraId="50426DD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7DCEF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78BF9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43D02A5" w14:textId="77777777" w:rsidTr="008B074B">
        <w:tc>
          <w:tcPr>
            <w:tcW w:w="817" w:type="dxa"/>
          </w:tcPr>
          <w:p w14:paraId="4B508882" w14:textId="42135543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35" w:type="dxa"/>
            <w:gridSpan w:val="2"/>
          </w:tcPr>
          <w:p w14:paraId="7465EEE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91B93E" w14:textId="0F1A060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Лид</w:t>
            </w:r>
          </w:p>
        </w:tc>
        <w:tc>
          <w:tcPr>
            <w:tcW w:w="992" w:type="dxa"/>
          </w:tcPr>
          <w:p w14:paraId="507C6D7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7F73D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8D1A7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41B244C" w14:textId="77777777" w:rsidTr="008B074B">
        <w:tc>
          <w:tcPr>
            <w:tcW w:w="817" w:type="dxa"/>
          </w:tcPr>
          <w:p w14:paraId="639B75B7" w14:textId="7ABAB272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35" w:type="dxa"/>
            <w:gridSpan w:val="2"/>
          </w:tcPr>
          <w:p w14:paraId="549E16A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FFDE65" w14:textId="058B85F1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92" w:type="dxa"/>
          </w:tcPr>
          <w:p w14:paraId="3C03BEA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B4FC9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4AAEA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535F75C" w14:textId="77777777" w:rsidTr="008B074B">
        <w:tc>
          <w:tcPr>
            <w:tcW w:w="817" w:type="dxa"/>
          </w:tcPr>
          <w:p w14:paraId="204C331B" w14:textId="675CA7B6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35" w:type="dxa"/>
            <w:gridSpan w:val="2"/>
          </w:tcPr>
          <w:p w14:paraId="11868FF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514ED4" w14:textId="4FD74BD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Типы и стили текстов в журналистском произведении</w:t>
            </w:r>
          </w:p>
        </w:tc>
        <w:tc>
          <w:tcPr>
            <w:tcW w:w="992" w:type="dxa"/>
          </w:tcPr>
          <w:p w14:paraId="1849E17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5AC8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6D35A2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572E042" w14:textId="77777777" w:rsidTr="008B074B">
        <w:tc>
          <w:tcPr>
            <w:tcW w:w="817" w:type="dxa"/>
          </w:tcPr>
          <w:p w14:paraId="125F6DED" w14:textId="0BD27902" w:rsidR="003369B5" w:rsidRPr="003369B5" w:rsidRDefault="008B074B" w:rsidP="008B07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1135" w:type="dxa"/>
            <w:gridSpan w:val="2"/>
          </w:tcPr>
          <w:p w14:paraId="51FF075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08C6FB" w14:textId="724EBEEA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Иллюстративный материал. Фотографии в газете</w:t>
            </w:r>
          </w:p>
        </w:tc>
        <w:tc>
          <w:tcPr>
            <w:tcW w:w="992" w:type="dxa"/>
          </w:tcPr>
          <w:p w14:paraId="55C679A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A34E57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52CC4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01E7EB8" w14:textId="77777777" w:rsidTr="008B074B">
        <w:tc>
          <w:tcPr>
            <w:tcW w:w="817" w:type="dxa"/>
          </w:tcPr>
          <w:p w14:paraId="53122D7A" w14:textId="2478F1FB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1135" w:type="dxa"/>
            <w:gridSpan w:val="2"/>
          </w:tcPr>
          <w:p w14:paraId="183DD35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677191" w14:textId="3FC8DFC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Дизайна, макет, верстка.</w:t>
            </w:r>
          </w:p>
        </w:tc>
        <w:tc>
          <w:tcPr>
            <w:tcW w:w="992" w:type="dxa"/>
          </w:tcPr>
          <w:p w14:paraId="4A7CB61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63933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3513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16EED83F" w14:textId="77777777" w:rsidTr="008B074B">
        <w:tc>
          <w:tcPr>
            <w:tcW w:w="817" w:type="dxa"/>
          </w:tcPr>
          <w:p w14:paraId="0CF04259" w14:textId="4EE8031F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135" w:type="dxa"/>
            <w:gridSpan w:val="2"/>
          </w:tcPr>
          <w:p w14:paraId="4BC6F1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2DFA37" w14:textId="16E0DE9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</w:tcPr>
          <w:p w14:paraId="16E4FE6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016B8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387AC6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2815B0ED" w14:textId="77777777" w:rsidTr="008B074B">
        <w:tc>
          <w:tcPr>
            <w:tcW w:w="10597" w:type="dxa"/>
            <w:gridSpan w:val="7"/>
          </w:tcPr>
          <w:p w14:paraId="63EAAC05" w14:textId="2A358934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4. Видеожурналистика (22ч.)</w:t>
            </w:r>
          </w:p>
          <w:p w14:paraId="3CD6326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00596E0C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left" w:pos="378"/>
                <w:tab w:val="left" w:pos="534"/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уверенным в себе, открытым и общительным, не стесняться быть в чём-то непохожим на других ребят.</w:t>
            </w:r>
          </w:p>
          <w:p w14:paraId="01DF6BCD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этических чувств, доброжелательности и эмоционально - нравственной отзывчивости, понимания и сопереживания.</w:t>
            </w:r>
          </w:p>
          <w:p w14:paraId="733735BE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конца.</w:t>
            </w:r>
          </w:p>
        </w:tc>
      </w:tr>
      <w:tr w:rsidR="003369B5" w:rsidRPr="003369B5" w14:paraId="793E0738" w14:textId="77777777" w:rsidTr="008B074B">
        <w:tc>
          <w:tcPr>
            <w:tcW w:w="817" w:type="dxa"/>
          </w:tcPr>
          <w:p w14:paraId="633131E9" w14:textId="35CCAD68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1135" w:type="dxa"/>
            <w:gridSpan w:val="2"/>
          </w:tcPr>
          <w:p w14:paraId="74F54D2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54B239" w14:textId="5F204B4A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Видеожурналистика. Экскурсия в телекомпанию</w:t>
            </w:r>
          </w:p>
        </w:tc>
        <w:tc>
          <w:tcPr>
            <w:tcW w:w="992" w:type="dxa"/>
          </w:tcPr>
          <w:p w14:paraId="59463B3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5A158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8F8BB8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C401AC2" w14:textId="77777777" w:rsidTr="008B074B">
        <w:tc>
          <w:tcPr>
            <w:tcW w:w="817" w:type="dxa"/>
          </w:tcPr>
          <w:p w14:paraId="5BA7FAEF" w14:textId="08252CE7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135" w:type="dxa"/>
            <w:gridSpan w:val="2"/>
          </w:tcPr>
          <w:p w14:paraId="30B2293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528BF3" w14:textId="019E4B0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</w:tc>
        <w:tc>
          <w:tcPr>
            <w:tcW w:w="992" w:type="dxa"/>
          </w:tcPr>
          <w:p w14:paraId="37CFBD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9452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1C644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77D20A5" w14:textId="77777777" w:rsidTr="008B074B">
        <w:tc>
          <w:tcPr>
            <w:tcW w:w="817" w:type="dxa"/>
          </w:tcPr>
          <w:p w14:paraId="724F874C" w14:textId="15383D49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135" w:type="dxa"/>
            <w:gridSpan w:val="2"/>
          </w:tcPr>
          <w:p w14:paraId="0984C92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067481" w14:textId="3DE4B1C6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Типы и виды сюжетов</w:t>
            </w:r>
          </w:p>
        </w:tc>
        <w:tc>
          <w:tcPr>
            <w:tcW w:w="992" w:type="dxa"/>
          </w:tcPr>
          <w:p w14:paraId="42B0697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CB6DD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B40FED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C2C1563" w14:textId="77777777" w:rsidTr="008B074B">
        <w:tc>
          <w:tcPr>
            <w:tcW w:w="817" w:type="dxa"/>
          </w:tcPr>
          <w:p w14:paraId="765A5007" w14:textId="2993E92C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1135" w:type="dxa"/>
            <w:gridSpan w:val="2"/>
          </w:tcPr>
          <w:p w14:paraId="1E5DC38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BD0094" w14:textId="462541E5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Телевизионное общение в кадре и за кадром. Профессия репортёр.</w:t>
            </w:r>
          </w:p>
        </w:tc>
        <w:tc>
          <w:tcPr>
            <w:tcW w:w="992" w:type="dxa"/>
          </w:tcPr>
          <w:p w14:paraId="4ACBCD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A17AD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8F1B7F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4425B39B" w14:textId="77777777" w:rsidTr="008B074B">
        <w:tc>
          <w:tcPr>
            <w:tcW w:w="817" w:type="dxa"/>
          </w:tcPr>
          <w:p w14:paraId="523D64CF" w14:textId="2A64F3AF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135" w:type="dxa"/>
            <w:gridSpan w:val="2"/>
          </w:tcPr>
          <w:p w14:paraId="779BB1B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513DFB" w14:textId="0E23345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Телевизионные новости.</w:t>
            </w:r>
          </w:p>
        </w:tc>
        <w:tc>
          <w:tcPr>
            <w:tcW w:w="992" w:type="dxa"/>
          </w:tcPr>
          <w:p w14:paraId="7FC3856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E265C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A66C87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3AC27C3" w14:textId="77777777" w:rsidTr="008B074B">
        <w:tc>
          <w:tcPr>
            <w:tcW w:w="817" w:type="dxa"/>
          </w:tcPr>
          <w:p w14:paraId="75681F7E" w14:textId="607A40D2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135" w:type="dxa"/>
            <w:gridSpan w:val="2"/>
          </w:tcPr>
          <w:p w14:paraId="5DAD5B1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8D0AFA" w14:textId="2AFD979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Телевизионный репортаж.</w:t>
            </w:r>
          </w:p>
        </w:tc>
        <w:tc>
          <w:tcPr>
            <w:tcW w:w="992" w:type="dxa"/>
          </w:tcPr>
          <w:p w14:paraId="5BEAE95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079F1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6F8E1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50FBEBA" w14:textId="77777777" w:rsidTr="008B074B">
        <w:tc>
          <w:tcPr>
            <w:tcW w:w="817" w:type="dxa"/>
          </w:tcPr>
          <w:p w14:paraId="7E7E17E9" w14:textId="4D1596A0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135" w:type="dxa"/>
            <w:gridSpan w:val="2"/>
          </w:tcPr>
          <w:p w14:paraId="48CD07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684F10" w14:textId="5E8C5606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Знакомство с программой для монтажа</w:t>
            </w:r>
          </w:p>
        </w:tc>
        <w:tc>
          <w:tcPr>
            <w:tcW w:w="992" w:type="dxa"/>
          </w:tcPr>
          <w:p w14:paraId="2AADF7C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06398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DA7D8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680508B3" w14:textId="77777777" w:rsidTr="008B074B">
        <w:tc>
          <w:tcPr>
            <w:tcW w:w="817" w:type="dxa"/>
          </w:tcPr>
          <w:p w14:paraId="0814AF01" w14:textId="504045E6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67-70</w:t>
            </w:r>
          </w:p>
        </w:tc>
        <w:tc>
          <w:tcPr>
            <w:tcW w:w="1135" w:type="dxa"/>
            <w:gridSpan w:val="2"/>
          </w:tcPr>
          <w:p w14:paraId="74CE759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8A6D24" w14:textId="7CAF86AC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Итоговое занятие. Создаем видеоматериал</w:t>
            </w:r>
          </w:p>
        </w:tc>
        <w:tc>
          <w:tcPr>
            <w:tcW w:w="992" w:type="dxa"/>
          </w:tcPr>
          <w:p w14:paraId="0589C54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161644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4F949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43247FD" w14:textId="77777777" w:rsidTr="008B074B">
        <w:tc>
          <w:tcPr>
            <w:tcW w:w="10597" w:type="dxa"/>
            <w:gridSpan w:val="7"/>
          </w:tcPr>
          <w:p w14:paraId="242BA7AD" w14:textId="2F81D42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5. Практика (22ч.)</w:t>
            </w:r>
          </w:p>
          <w:p w14:paraId="39CC59D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6FA027BB" w14:textId="77777777" w:rsidR="003369B5" w:rsidRPr="003369B5" w:rsidRDefault="003369B5" w:rsidP="003369B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самостоятельность и личную ответственность за свои поступки.</w:t>
            </w:r>
          </w:p>
          <w:p w14:paraId="6E2136D4" w14:textId="77777777" w:rsidR="003369B5" w:rsidRPr="003369B5" w:rsidRDefault="003369B5" w:rsidP="003369B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14:paraId="0B4153A3" w14:textId="77777777" w:rsidR="003369B5" w:rsidRPr="003369B5" w:rsidRDefault="003369B5" w:rsidP="003369B5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Уметь ставить перед собой цели и проявлять инициативу, отстаивать свое мнение и действовать самостоятельно без помощи старших.</w:t>
            </w:r>
          </w:p>
        </w:tc>
      </w:tr>
      <w:tr w:rsidR="003369B5" w:rsidRPr="003369B5" w14:paraId="0990405C" w14:textId="77777777" w:rsidTr="008B074B">
        <w:tc>
          <w:tcPr>
            <w:tcW w:w="959" w:type="dxa"/>
            <w:gridSpan w:val="2"/>
          </w:tcPr>
          <w:p w14:paraId="7800A274" w14:textId="4CC67739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71-82</w:t>
            </w:r>
          </w:p>
        </w:tc>
        <w:tc>
          <w:tcPr>
            <w:tcW w:w="993" w:type="dxa"/>
          </w:tcPr>
          <w:p w14:paraId="3CF134E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652B69" w14:textId="10EC5980" w:rsidR="003369B5" w:rsidRPr="003369B5" w:rsidRDefault="00950362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пресс-релизов.</w:t>
            </w:r>
          </w:p>
        </w:tc>
        <w:tc>
          <w:tcPr>
            <w:tcW w:w="992" w:type="dxa"/>
          </w:tcPr>
          <w:p w14:paraId="033F2AF2" w14:textId="6B9F508D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5F4A8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7BBC563" w14:textId="4E4A9BC3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43668BA4" w14:textId="77777777" w:rsidTr="008B074B">
        <w:tc>
          <w:tcPr>
            <w:tcW w:w="959" w:type="dxa"/>
            <w:gridSpan w:val="2"/>
          </w:tcPr>
          <w:p w14:paraId="7E01B148" w14:textId="74D8AA68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83-100</w:t>
            </w:r>
          </w:p>
        </w:tc>
        <w:tc>
          <w:tcPr>
            <w:tcW w:w="993" w:type="dxa"/>
          </w:tcPr>
          <w:p w14:paraId="463E696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FB0946" w14:textId="0C87867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Создание видеоматериалов</w:t>
            </w:r>
          </w:p>
        </w:tc>
        <w:tc>
          <w:tcPr>
            <w:tcW w:w="992" w:type="dxa"/>
          </w:tcPr>
          <w:p w14:paraId="369F8E7C" w14:textId="53390F3E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29EC8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D64142B" w14:textId="67519A71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2092A2E5" w14:textId="77777777" w:rsidTr="008B074B">
        <w:tc>
          <w:tcPr>
            <w:tcW w:w="959" w:type="dxa"/>
            <w:gridSpan w:val="2"/>
          </w:tcPr>
          <w:p w14:paraId="5007DA22" w14:textId="370E5CC8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dxa"/>
          </w:tcPr>
          <w:p w14:paraId="655229F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483619" w14:textId="635F97D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65503E9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7D003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07E190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299CBE67" w14:textId="77777777" w:rsidTr="008B074B">
        <w:tc>
          <w:tcPr>
            <w:tcW w:w="959" w:type="dxa"/>
            <w:gridSpan w:val="2"/>
          </w:tcPr>
          <w:p w14:paraId="347FE90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9B584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1AC5F3" w14:textId="1C20CE69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028B5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14B668ED" w14:textId="542501F1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0E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4E3FE3A" w14:textId="45F6FFC5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0E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0FB41C2B" w14:textId="77777777" w:rsidR="003369B5" w:rsidRPr="003369B5" w:rsidRDefault="003369B5" w:rsidP="003369B5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sectPr w:rsidR="003369B5" w:rsidRPr="003369B5" w:rsidSect="003369B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642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BB9"/>
    <w:multiLevelType w:val="hybridMultilevel"/>
    <w:tmpl w:val="7E74C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63416"/>
    <w:multiLevelType w:val="multilevel"/>
    <w:tmpl w:val="88826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66E21"/>
    <w:multiLevelType w:val="hybridMultilevel"/>
    <w:tmpl w:val="5C6AC400"/>
    <w:lvl w:ilvl="0" w:tplc="D6749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5D7D"/>
    <w:multiLevelType w:val="hybridMultilevel"/>
    <w:tmpl w:val="9C62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52F9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4674"/>
    <w:multiLevelType w:val="hybridMultilevel"/>
    <w:tmpl w:val="4894C442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0013"/>
    <w:multiLevelType w:val="hybridMultilevel"/>
    <w:tmpl w:val="115A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D6959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DDE64D1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72A01"/>
    <w:multiLevelType w:val="hybridMultilevel"/>
    <w:tmpl w:val="47866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61555E"/>
    <w:multiLevelType w:val="hybridMultilevel"/>
    <w:tmpl w:val="89A635BA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34DD5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1AAE"/>
    <w:multiLevelType w:val="multilevel"/>
    <w:tmpl w:val="88826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1"/>
    <w:rsid w:val="00003F8D"/>
    <w:rsid w:val="00023018"/>
    <w:rsid w:val="00033F75"/>
    <w:rsid w:val="00093C7A"/>
    <w:rsid w:val="000A6CD6"/>
    <w:rsid w:val="000A72CD"/>
    <w:rsid w:val="000B5D26"/>
    <w:rsid w:val="000C6734"/>
    <w:rsid w:val="000D68FA"/>
    <w:rsid w:val="000E118A"/>
    <w:rsid w:val="0010410B"/>
    <w:rsid w:val="00117BBD"/>
    <w:rsid w:val="00131B09"/>
    <w:rsid w:val="001408CD"/>
    <w:rsid w:val="00141C96"/>
    <w:rsid w:val="001439EA"/>
    <w:rsid w:val="00152E96"/>
    <w:rsid w:val="00165F50"/>
    <w:rsid w:val="001849D2"/>
    <w:rsid w:val="00186B2B"/>
    <w:rsid w:val="001946DC"/>
    <w:rsid w:val="00197225"/>
    <w:rsid w:val="001A0495"/>
    <w:rsid w:val="001A17BE"/>
    <w:rsid w:val="001A57CE"/>
    <w:rsid w:val="001A7F11"/>
    <w:rsid w:val="001B7304"/>
    <w:rsid w:val="001C7973"/>
    <w:rsid w:val="001D5F0C"/>
    <w:rsid w:val="001E010A"/>
    <w:rsid w:val="001E4B00"/>
    <w:rsid w:val="001E4B7A"/>
    <w:rsid w:val="001F3512"/>
    <w:rsid w:val="002003C2"/>
    <w:rsid w:val="0020377A"/>
    <w:rsid w:val="00203A35"/>
    <w:rsid w:val="00204E9D"/>
    <w:rsid w:val="00207524"/>
    <w:rsid w:val="00207C1D"/>
    <w:rsid w:val="002259B8"/>
    <w:rsid w:val="00237D58"/>
    <w:rsid w:val="0024669C"/>
    <w:rsid w:val="00247DBD"/>
    <w:rsid w:val="002501D6"/>
    <w:rsid w:val="00254FE6"/>
    <w:rsid w:val="002573AC"/>
    <w:rsid w:val="00271B24"/>
    <w:rsid w:val="00284DF3"/>
    <w:rsid w:val="00291AB2"/>
    <w:rsid w:val="002955ED"/>
    <w:rsid w:val="002A0E1C"/>
    <w:rsid w:val="002E19A0"/>
    <w:rsid w:val="00302E12"/>
    <w:rsid w:val="00310705"/>
    <w:rsid w:val="00326310"/>
    <w:rsid w:val="00326590"/>
    <w:rsid w:val="003369B5"/>
    <w:rsid w:val="003542B3"/>
    <w:rsid w:val="003616E7"/>
    <w:rsid w:val="00367B34"/>
    <w:rsid w:val="00371FF1"/>
    <w:rsid w:val="003944A0"/>
    <w:rsid w:val="003C546E"/>
    <w:rsid w:val="003D3096"/>
    <w:rsid w:val="003D3887"/>
    <w:rsid w:val="004011FB"/>
    <w:rsid w:val="00424779"/>
    <w:rsid w:val="0042512F"/>
    <w:rsid w:val="00434F6F"/>
    <w:rsid w:val="00440BB1"/>
    <w:rsid w:val="00456E94"/>
    <w:rsid w:val="004666AF"/>
    <w:rsid w:val="00466A93"/>
    <w:rsid w:val="0047060C"/>
    <w:rsid w:val="00492F61"/>
    <w:rsid w:val="0049688D"/>
    <w:rsid w:val="004A5242"/>
    <w:rsid w:val="004A7611"/>
    <w:rsid w:val="004B225F"/>
    <w:rsid w:val="004C4C2A"/>
    <w:rsid w:val="004D5406"/>
    <w:rsid w:val="00504CEB"/>
    <w:rsid w:val="00527EB5"/>
    <w:rsid w:val="00531EF0"/>
    <w:rsid w:val="005328A3"/>
    <w:rsid w:val="00565CA8"/>
    <w:rsid w:val="00590851"/>
    <w:rsid w:val="00593B60"/>
    <w:rsid w:val="005B1263"/>
    <w:rsid w:val="005B15C8"/>
    <w:rsid w:val="005B3E7A"/>
    <w:rsid w:val="005E0E2C"/>
    <w:rsid w:val="005E52CB"/>
    <w:rsid w:val="00604B53"/>
    <w:rsid w:val="006109E5"/>
    <w:rsid w:val="006174A8"/>
    <w:rsid w:val="0063540B"/>
    <w:rsid w:val="00642554"/>
    <w:rsid w:val="00665D1B"/>
    <w:rsid w:val="006756CF"/>
    <w:rsid w:val="00675F95"/>
    <w:rsid w:val="00683BBE"/>
    <w:rsid w:val="00683BD9"/>
    <w:rsid w:val="00690E1F"/>
    <w:rsid w:val="006913AA"/>
    <w:rsid w:val="006A6D6B"/>
    <w:rsid w:val="006B5976"/>
    <w:rsid w:val="006D002D"/>
    <w:rsid w:val="006D1AB5"/>
    <w:rsid w:val="006E0D38"/>
    <w:rsid w:val="006F2099"/>
    <w:rsid w:val="006F219E"/>
    <w:rsid w:val="006F308C"/>
    <w:rsid w:val="006F5514"/>
    <w:rsid w:val="00700A54"/>
    <w:rsid w:val="007045C5"/>
    <w:rsid w:val="0070581A"/>
    <w:rsid w:val="0075735A"/>
    <w:rsid w:val="0076116B"/>
    <w:rsid w:val="007675B1"/>
    <w:rsid w:val="00772C05"/>
    <w:rsid w:val="00785231"/>
    <w:rsid w:val="00794B1E"/>
    <w:rsid w:val="007951FA"/>
    <w:rsid w:val="007A6D9A"/>
    <w:rsid w:val="007B0815"/>
    <w:rsid w:val="007B1DE4"/>
    <w:rsid w:val="007C7B48"/>
    <w:rsid w:val="008125EA"/>
    <w:rsid w:val="00815236"/>
    <w:rsid w:val="00817559"/>
    <w:rsid w:val="00820418"/>
    <w:rsid w:val="0085222C"/>
    <w:rsid w:val="00852927"/>
    <w:rsid w:val="008814EB"/>
    <w:rsid w:val="008840C5"/>
    <w:rsid w:val="008908B2"/>
    <w:rsid w:val="00890D1A"/>
    <w:rsid w:val="00893024"/>
    <w:rsid w:val="008B074B"/>
    <w:rsid w:val="008B1104"/>
    <w:rsid w:val="008B226E"/>
    <w:rsid w:val="008C1DA3"/>
    <w:rsid w:val="008C248F"/>
    <w:rsid w:val="008D5E0D"/>
    <w:rsid w:val="008E6D74"/>
    <w:rsid w:val="008F32C1"/>
    <w:rsid w:val="00904556"/>
    <w:rsid w:val="009131B6"/>
    <w:rsid w:val="009148D5"/>
    <w:rsid w:val="00922834"/>
    <w:rsid w:val="009233CF"/>
    <w:rsid w:val="00923B16"/>
    <w:rsid w:val="0092610A"/>
    <w:rsid w:val="00937182"/>
    <w:rsid w:val="0094279A"/>
    <w:rsid w:val="00950362"/>
    <w:rsid w:val="00960171"/>
    <w:rsid w:val="009875AA"/>
    <w:rsid w:val="00991655"/>
    <w:rsid w:val="009939F4"/>
    <w:rsid w:val="009967BD"/>
    <w:rsid w:val="009A782C"/>
    <w:rsid w:val="009B068D"/>
    <w:rsid w:val="009B2392"/>
    <w:rsid w:val="009B29F1"/>
    <w:rsid w:val="009D2029"/>
    <w:rsid w:val="009E6488"/>
    <w:rsid w:val="00A132AE"/>
    <w:rsid w:val="00A134A4"/>
    <w:rsid w:val="00A171CD"/>
    <w:rsid w:val="00A23ACD"/>
    <w:rsid w:val="00A33AEA"/>
    <w:rsid w:val="00A863A2"/>
    <w:rsid w:val="00A94899"/>
    <w:rsid w:val="00A94A9F"/>
    <w:rsid w:val="00A95290"/>
    <w:rsid w:val="00AA3F0C"/>
    <w:rsid w:val="00B1110F"/>
    <w:rsid w:val="00B252E4"/>
    <w:rsid w:val="00B331D1"/>
    <w:rsid w:val="00B56804"/>
    <w:rsid w:val="00B64DFC"/>
    <w:rsid w:val="00B9101F"/>
    <w:rsid w:val="00B9692B"/>
    <w:rsid w:val="00BA1FAD"/>
    <w:rsid w:val="00BB0DE5"/>
    <w:rsid w:val="00BC0792"/>
    <w:rsid w:val="00BD57AD"/>
    <w:rsid w:val="00BE50CF"/>
    <w:rsid w:val="00BF50AB"/>
    <w:rsid w:val="00BF6E41"/>
    <w:rsid w:val="00C042CA"/>
    <w:rsid w:val="00C31598"/>
    <w:rsid w:val="00C41601"/>
    <w:rsid w:val="00C620D7"/>
    <w:rsid w:val="00C76E59"/>
    <w:rsid w:val="00CA3ADC"/>
    <w:rsid w:val="00CB23A3"/>
    <w:rsid w:val="00CC4445"/>
    <w:rsid w:val="00CC783F"/>
    <w:rsid w:val="00CD219A"/>
    <w:rsid w:val="00CD2BF3"/>
    <w:rsid w:val="00CD3606"/>
    <w:rsid w:val="00CE7B77"/>
    <w:rsid w:val="00D078C9"/>
    <w:rsid w:val="00D20AF7"/>
    <w:rsid w:val="00D24870"/>
    <w:rsid w:val="00D2511F"/>
    <w:rsid w:val="00D260AA"/>
    <w:rsid w:val="00D3616D"/>
    <w:rsid w:val="00D460F4"/>
    <w:rsid w:val="00D64D0F"/>
    <w:rsid w:val="00D71DC7"/>
    <w:rsid w:val="00D9275D"/>
    <w:rsid w:val="00D95657"/>
    <w:rsid w:val="00DA353F"/>
    <w:rsid w:val="00DB0B11"/>
    <w:rsid w:val="00DC26B8"/>
    <w:rsid w:val="00DD74DD"/>
    <w:rsid w:val="00DE4246"/>
    <w:rsid w:val="00DF07C0"/>
    <w:rsid w:val="00E0475D"/>
    <w:rsid w:val="00E06003"/>
    <w:rsid w:val="00E14799"/>
    <w:rsid w:val="00E211E7"/>
    <w:rsid w:val="00E2286B"/>
    <w:rsid w:val="00E37EC6"/>
    <w:rsid w:val="00E6137C"/>
    <w:rsid w:val="00E62F57"/>
    <w:rsid w:val="00E638F9"/>
    <w:rsid w:val="00E64F76"/>
    <w:rsid w:val="00E7357F"/>
    <w:rsid w:val="00E86105"/>
    <w:rsid w:val="00E86F63"/>
    <w:rsid w:val="00E927CB"/>
    <w:rsid w:val="00EB4A55"/>
    <w:rsid w:val="00ED31B7"/>
    <w:rsid w:val="00ED5742"/>
    <w:rsid w:val="00EF3AC5"/>
    <w:rsid w:val="00EF7C0C"/>
    <w:rsid w:val="00F05F94"/>
    <w:rsid w:val="00F430A0"/>
    <w:rsid w:val="00F4714D"/>
    <w:rsid w:val="00F61A13"/>
    <w:rsid w:val="00F70300"/>
    <w:rsid w:val="00F90D72"/>
    <w:rsid w:val="00F94ACE"/>
    <w:rsid w:val="00F9596D"/>
    <w:rsid w:val="00FA03A4"/>
    <w:rsid w:val="00FA4991"/>
    <w:rsid w:val="00FD61BB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802E"/>
  <w15:docId w15:val="{E3B68C2F-D918-47BC-B088-B62F40D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ED31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1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1B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1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1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1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E7B77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c"/>
    <w:rsid w:val="003369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3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Городнюк Вероника Анатольевна</cp:lastModifiedBy>
  <cp:revision>4</cp:revision>
  <cp:lastPrinted>2020-10-08T03:39:00Z</cp:lastPrinted>
  <dcterms:created xsi:type="dcterms:W3CDTF">2023-10-23T07:21:00Z</dcterms:created>
  <dcterms:modified xsi:type="dcterms:W3CDTF">2023-10-24T05:03:00Z</dcterms:modified>
</cp:coreProperties>
</file>