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5F" w:rsidRPr="0014055F" w:rsidRDefault="0014055F" w:rsidP="00140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-292735</wp:posOffset>
            </wp:positionV>
            <wp:extent cx="1257300" cy="1787525"/>
            <wp:effectExtent l="19050" t="0" r="0" b="0"/>
            <wp:wrapSquare wrapText="bothSides"/>
            <wp:docPr id="1" name="Рисунок 1" descr="D:\ДОКУМЕНТЫ\Работа\УЧ ГОДА 2021\Подборка 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ота\УЧ ГОДА 2021\Подборка фото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055F">
        <w:rPr>
          <w:rFonts w:ascii="Times New Roman" w:hAnsi="Times New Roman" w:cs="Times New Roman"/>
          <w:b/>
          <w:sz w:val="28"/>
          <w:szCs w:val="28"/>
        </w:rPr>
        <w:t>Заблудовская Елена Сергеена</w:t>
      </w:r>
    </w:p>
    <w:p w:rsidR="0014055F" w:rsidRPr="0014055F" w:rsidRDefault="0014055F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5F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14055F" w:rsidRPr="0014055F" w:rsidRDefault="0014055F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5F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14055F" w:rsidRPr="0014055F" w:rsidRDefault="0014055F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5F">
        <w:rPr>
          <w:rFonts w:ascii="Times New Roman" w:hAnsi="Times New Roman" w:cs="Times New Roman"/>
          <w:sz w:val="28"/>
          <w:szCs w:val="28"/>
        </w:rPr>
        <w:t>Педагогический стаж 13 лет</w:t>
      </w:r>
    </w:p>
    <w:p w:rsidR="0014055F" w:rsidRDefault="0014055F" w:rsidP="0014055F">
      <w:pPr>
        <w:rPr>
          <w:rFonts w:ascii="Times New Roman" w:hAnsi="Times New Roman" w:cs="Times New Roman"/>
          <w:b/>
          <w:sz w:val="28"/>
          <w:szCs w:val="28"/>
        </w:rPr>
      </w:pPr>
      <w:r w:rsidRPr="007F49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4055F" w:rsidRDefault="0014055F" w:rsidP="0014055F">
      <w:pPr>
        <w:jc w:val="center"/>
        <w:rPr>
          <w:b/>
          <w:sz w:val="28"/>
          <w:szCs w:val="28"/>
        </w:rPr>
      </w:pPr>
      <w:r w:rsidRPr="007F49FC">
        <w:rPr>
          <w:rFonts w:ascii="Times New Roman" w:hAnsi="Times New Roman" w:cs="Times New Roman"/>
          <w:b/>
          <w:sz w:val="28"/>
          <w:szCs w:val="28"/>
        </w:rPr>
        <w:t>Образование высшее:</w:t>
      </w:r>
    </w:p>
    <w:p w:rsidR="0014055F" w:rsidRDefault="0014055F" w:rsidP="005266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Закончила </w:t>
      </w:r>
      <w:r w:rsidRPr="00933401">
        <w:rPr>
          <w:rFonts w:ascii="Times New Roman" w:hAnsi="Times New Roman" w:cs="Times New Roman"/>
          <w:sz w:val="28"/>
          <w:szCs w:val="28"/>
        </w:rPr>
        <w:t>Нижневартовский государственный гуманитарный университет (2008 г.</w:t>
      </w:r>
      <w:r>
        <w:rPr>
          <w:rFonts w:ascii="Times New Roman" w:hAnsi="Times New Roman" w:cs="Times New Roman"/>
          <w:sz w:val="28"/>
          <w:szCs w:val="28"/>
        </w:rPr>
        <w:t>), гуманитарный факультет</w:t>
      </w:r>
      <w:r w:rsidRPr="00933401">
        <w:rPr>
          <w:rFonts w:ascii="Times New Roman" w:hAnsi="Times New Roman" w:cs="Times New Roman"/>
          <w:sz w:val="28"/>
          <w:szCs w:val="28"/>
        </w:rPr>
        <w:t>, отделение</w:t>
      </w:r>
      <w:r>
        <w:rPr>
          <w:rFonts w:ascii="Times New Roman" w:hAnsi="Times New Roman" w:cs="Times New Roman"/>
          <w:sz w:val="28"/>
          <w:szCs w:val="28"/>
        </w:rPr>
        <w:t xml:space="preserve"> филологии</w:t>
      </w:r>
      <w:r w:rsidRPr="009334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квалификация</w:t>
      </w:r>
      <w:r w:rsidRPr="00933401"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 и английского языка.</w:t>
      </w:r>
    </w:p>
    <w:p w:rsidR="0014055F" w:rsidRPr="005266B3" w:rsidRDefault="005266B3" w:rsidP="005266B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B3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</w:p>
    <w:p w:rsidR="005266B3" w:rsidRPr="005266B3" w:rsidRDefault="005266B3" w:rsidP="005266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66B3">
        <w:rPr>
          <w:rFonts w:ascii="Times New Roman" w:hAnsi="Times New Roman" w:cs="Times New Roman"/>
          <w:sz w:val="28"/>
          <w:szCs w:val="28"/>
        </w:rPr>
        <w:t>«Программы развития цифровых компетенц</w:t>
      </w:r>
      <w:r>
        <w:rPr>
          <w:rFonts w:ascii="Times New Roman" w:hAnsi="Times New Roman" w:cs="Times New Roman"/>
          <w:sz w:val="28"/>
          <w:szCs w:val="28"/>
        </w:rPr>
        <w:t>ий педагога», 72 часа, в 2019 г.</w:t>
      </w:r>
    </w:p>
    <w:p w:rsidR="005266B3" w:rsidRPr="005266B3" w:rsidRDefault="005266B3" w:rsidP="005266B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66B3">
        <w:rPr>
          <w:rFonts w:ascii="Times New Roman" w:hAnsi="Times New Roman" w:cs="Times New Roman"/>
          <w:sz w:val="28"/>
          <w:szCs w:val="28"/>
        </w:rPr>
        <w:t>«Применение современных педагогических технологий на уроках иностранного языка», 72 часа, в 2022 г.</w:t>
      </w:r>
    </w:p>
    <w:p w:rsidR="005266B3" w:rsidRDefault="005266B3" w:rsidP="005266B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00BB2" w:rsidRDefault="00200BB2" w:rsidP="00200BB2">
      <w:pPr>
        <w:spacing w:after="0"/>
        <w:ind w:left="45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33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Профессиональная компетентность педагога</w:t>
      </w:r>
    </w:p>
    <w:p w:rsidR="00200BB2" w:rsidRPr="00006BB1" w:rsidRDefault="00200BB2" w:rsidP="00200B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9FC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7F49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Style w:val="a7"/>
        <w:tblW w:w="5000" w:type="pct"/>
        <w:tblLook w:val="04A0"/>
      </w:tblPr>
      <w:tblGrid>
        <w:gridCol w:w="6698"/>
        <w:gridCol w:w="1922"/>
        <w:gridCol w:w="951"/>
      </w:tblGrid>
      <w:tr w:rsidR="00200BB2" w:rsidRPr="00B02E6B" w:rsidTr="00431515">
        <w:tc>
          <w:tcPr>
            <w:tcW w:w="3499" w:type="pct"/>
          </w:tcPr>
          <w:p w:rsidR="00200BB2" w:rsidRPr="00B02E6B" w:rsidRDefault="00200BB2" w:rsidP="005536A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E6B">
              <w:rPr>
                <w:rFonts w:ascii="Times New Roman" w:hAnsi="Times New Roman"/>
                <w:b/>
                <w:sz w:val="28"/>
                <w:szCs w:val="28"/>
              </w:rPr>
              <w:t>Наименование материала, мероприятия</w:t>
            </w:r>
          </w:p>
        </w:tc>
        <w:tc>
          <w:tcPr>
            <w:tcW w:w="1004" w:type="pct"/>
          </w:tcPr>
          <w:p w:rsidR="00200BB2" w:rsidRPr="00B02E6B" w:rsidRDefault="00200BB2" w:rsidP="005536A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E6B">
              <w:rPr>
                <w:rFonts w:ascii="Times New Roman" w:hAnsi="Times New Roman"/>
                <w:b/>
                <w:sz w:val="28"/>
                <w:szCs w:val="28"/>
              </w:rPr>
              <w:t>Степень участия</w:t>
            </w:r>
          </w:p>
        </w:tc>
        <w:tc>
          <w:tcPr>
            <w:tcW w:w="497" w:type="pct"/>
          </w:tcPr>
          <w:p w:rsidR="00200BB2" w:rsidRPr="00B02E6B" w:rsidRDefault="00200BB2" w:rsidP="005536A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E6B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200BB2" w:rsidRPr="00B02E6B" w:rsidTr="00200BB2">
        <w:tc>
          <w:tcPr>
            <w:tcW w:w="5000" w:type="pct"/>
            <w:gridSpan w:val="3"/>
          </w:tcPr>
          <w:p w:rsidR="00200BB2" w:rsidRPr="00B02E6B" w:rsidRDefault="00200BB2" w:rsidP="005536A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Международный уровень</w:t>
            </w:r>
          </w:p>
        </w:tc>
      </w:tr>
      <w:tr w:rsidR="00200BB2" w:rsidRPr="00B02E6B" w:rsidTr="00431515">
        <w:tc>
          <w:tcPr>
            <w:tcW w:w="3499" w:type="pct"/>
          </w:tcPr>
          <w:p w:rsidR="00200BB2" w:rsidRPr="009240C1" w:rsidRDefault="00200BB2" w:rsidP="005536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0C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240C1">
              <w:rPr>
                <w:rFonts w:ascii="Times New Roman" w:hAnsi="Times New Roman"/>
                <w:sz w:val="28"/>
                <w:szCs w:val="28"/>
              </w:rPr>
              <w:t xml:space="preserve"> Международный фестиваль педагогического мастерства «</w:t>
            </w:r>
            <w:r>
              <w:rPr>
                <w:rFonts w:ascii="Times New Roman" w:hAnsi="Times New Roman"/>
                <w:sz w:val="28"/>
                <w:szCs w:val="28"/>
              </w:rPr>
              <w:t>Современная система образования – взгляд в будущее»</w:t>
            </w:r>
          </w:p>
        </w:tc>
        <w:tc>
          <w:tcPr>
            <w:tcW w:w="1004" w:type="pct"/>
          </w:tcPr>
          <w:p w:rsidR="00200BB2" w:rsidRPr="009240C1" w:rsidRDefault="00200BB2" w:rsidP="005536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0C1">
              <w:rPr>
                <w:rFonts w:ascii="Times New Roman" w:hAnsi="Times New Roman"/>
                <w:sz w:val="28"/>
                <w:szCs w:val="28"/>
              </w:rPr>
              <w:t>победитель, диплом</w:t>
            </w:r>
          </w:p>
        </w:tc>
        <w:tc>
          <w:tcPr>
            <w:tcW w:w="497" w:type="pct"/>
          </w:tcPr>
          <w:p w:rsidR="00200BB2" w:rsidRPr="009240C1" w:rsidRDefault="00200BB2" w:rsidP="005536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0C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200BB2" w:rsidRPr="00B02E6B" w:rsidTr="00200BB2">
        <w:tc>
          <w:tcPr>
            <w:tcW w:w="5000" w:type="pct"/>
            <w:gridSpan w:val="3"/>
          </w:tcPr>
          <w:p w:rsidR="00200BB2" w:rsidRPr="00B02E6B" w:rsidRDefault="00200BB2" w:rsidP="005536A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E6B">
              <w:rPr>
                <w:rFonts w:ascii="Times New Roman" w:hAnsi="Times New Roman"/>
                <w:b/>
                <w:sz w:val="28"/>
                <w:szCs w:val="28"/>
              </w:rPr>
              <w:t>Федеральный уровень</w:t>
            </w:r>
          </w:p>
        </w:tc>
      </w:tr>
      <w:tr w:rsidR="00200BB2" w:rsidRPr="00B02E6B" w:rsidTr="00431515">
        <w:tc>
          <w:tcPr>
            <w:tcW w:w="3499" w:type="pct"/>
          </w:tcPr>
          <w:p w:rsidR="00200BB2" w:rsidRPr="00046436" w:rsidRDefault="00200BB2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Всероссийское тестирование педагогов 2018</w:t>
            </w:r>
          </w:p>
        </w:tc>
        <w:tc>
          <w:tcPr>
            <w:tcW w:w="1004" w:type="pct"/>
          </w:tcPr>
          <w:p w:rsidR="00200BB2" w:rsidRDefault="00200BB2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участник, диплом</w:t>
            </w:r>
          </w:p>
        </w:tc>
        <w:tc>
          <w:tcPr>
            <w:tcW w:w="497" w:type="pct"/>
          </w:tcPr>
          <w:p w:rsidR="00200BB2" w:rsidRDefault="00200BB2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4E2E63" w:rsidRPr="00B02E6B" w:rsidTr="00431515">
        <w:tc>
          <w:tcPr>
            <w:tcW w:w="3499" w:type="pct"/>
          </w:tcPr>
          <w:p w:rsidR="004E2E63" w:rsidRDefault="004E2E63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Вебинар</w:t>
            </w:r>
            <w:r w:rsidR="00BD47D5">
              <w:rPr>
                <w:rFonts w:ascii="Times New Roman" w:hAnsi="Times New Roman"/>
                <w:sz w:val="28"/>
                <w:szCs w:val="28"/>
              </w:rPr>
              <w:t xml:space="preserve"> АО «Издательство «Просвещение»»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тему: «Проектно-исследовательская деятельность учащихся: интеграция регионального компонента»</w:t>
            </w:r>
          </w:p>
        </w:tc>
        <w:tc>
          <w:tcPr>
            <w:tcW w:w="1004" w:type="pct"/>
          </w:tcPr>
          <w:p w:rsidR="004E2E63" w:rsidRDefault="004E2E63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участник, сертификат</w:t>
            </w:r>
          </w:p>
        </w:tc>
        <w:tc>
          <w:tcPr>
            <w:tcW w:w="497" w:type="pct"/>
          </w:tcPr>
          <w:p w:rsidR="004E2E63" w:rsidRDefault="004E2E63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Вебинар </w:t>
            </w:r>
            <w:r w:rsidR="00BD47D5">
              <w:rPr>
                <w:rFonts w:ascii="Times New Roman" w:hAnsi="Times New Roman"/>
                <w:sz w:val="28"/>
                <w:szCs w:val="28"/>
              </w:rPr>
              <w:t xml:space="preserve">Академии «Ресурсы образования» </w:t>
            </w:r>
            <w:r>
              <w:rPr>
                <w:rFonts w:ascii="Times New Roman" w:hAnsi="Times New Roman"/>
                <w:sz w:val="28"/>
                <w:szCs w:val="28"/>
              </w:rPr>
              <w:t>на тему: «Как подготовиться к оценке качества на основе международных исследований»</w:t>
            </w:r>
          </w:p>
        </w:tc>
        <w:tc>
          <w:tcPr>
            <w:tcW w:w="1004" w:type="pct"/>
          </w:tcPr>
          <w:p w:rsidR="00431515" w:rsidRDefault="00431515" w:rsidP="00D935B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участник, сертификат</w:t>
            </w:r>
          </w:p>
        </w:tc>
        <w:tc>
          <w:tcPr>
            <w:tcW w:w="497" w:type="pct"/>
          </w:tcPr>
          <w:p w:rsidR="00431515" w:rsidRDefault="00431515" w:rsidP="00D935B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83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Всероссийский форум классных руководителей</w:t>
            </w:r>
          </w:p>
        </w:tc>
        <w:tc>
          <w:tcPr>
            <w:tcW w:w="1004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онлайн-участник, сертификат</w:t>
            </w:r>
          </w:p>
        </w:tc>
        <w:tc>
          <w:tcPr>
            <w:tcW w:w="497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«</w:t>
            </w:r>
            <w:r w:rsidRPr="00B02E6B">
              <w:rPr>
                <w:rFonts w:ascii="Times New Roman" w:hAnsi="Times New Roman"/>
                <w:sz w:val="28"/>
                <w:szCs w:val="28"/>
              </w:rPr>
              <w:t>За вклад в развитие цифрового образования в России, внедрение инновационных инструментов в образовательный процесс и активное использование интерактивной тетради Sk</w:t>
            </w:r>
            <w:proofErr w:type="spellStart"/>
            <w:r w:rsidRPr="00B02E6B">
              <w:rPr>
                <w:rFonts w:ascii="Times New Roman" w:hAnsi="Times New Roman"/>
                <w:sz w:val="28"/>
                <w:szCs w:val="28"/>
                <w:lang w:val="en-US"/>
              </w:rPr>
              <w:t>ysmart</w:t>
            </w:r>
            <w:proofErr w:type="spellEnd"/>
            <w:r w:rsidRPr="00B02E6B">
              <w:rPr>
                <w:rFonts w:ascii="Times New Roman" w:hAnsi="Times New Roman"/>
                <w:sz w:val="28"/>
                <w:szCs w:val="28"/>
              </w:rPr>
              <w:t xml:space="preserve"> в дистанционном обучении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4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участник, сертификат</w:t>
            </w:r>
          </w:p>
        </w:tc>
        <w:tc>
          <w:tcPr>
            <w:tcW w:w="497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Всероссийское исследование оценки качества учебно-методической литературы</w:t>
            </w:r>
          </w:p>
        </w:tc>
        <w:tc>
          <w:tcPr>
            <w:tcW w:w="1004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участник, сертификат</w:t>
            </w:r>
          </w:p>
        </w:tc>
        <w:tc>
          <w:tcPr>
            <w:tcW w:w="497" w:type="pct"/>
          </w:tcPr>
          <w:p w:rsidR="00431515" w:rsidRPr="003C146C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2021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9240C1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240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Всероссийский сетевой конкурс профессионального мастерства работников образования «Мастерство без границ»</w:t>
            </w:r>
          </w:p>
        </w:tc>
        <w:tc>
          <w:tcPr>
            <w:tcW w:w="1004" w:type="pct"/>
          </w:tcPr>
          <w:p w:rsidR="00431515" w:rsidRPr="009240C1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призер, диплом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497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B02E6B" w:rsidRDefault="00431515" w:rsidP="0055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руководителей и педагогов общеобразовательных организаций «Особенности работы классного руководителя общеобразовательной организации в условиях реализации ФГОС» (в рамках научно-практической конференции «Теория и методика воспитательной работы в школе» по направлению «Общее образование»)</w:t>
            </w:r>
          </w:p>
        </w:tc>
        <w:tc>
          <w:tcPr>
            <w:tcW w:w="1004" w:type="pct"/>
          </w:tcPr>
          <w:p w:rsidR="00431515" w:rsidRPr="00B02E6B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02E6B">
              <w:rPr>
                <w:rFonts w:ascii="Times New Roman" w:hAnsi="Times New Roman"/>
                <w:sz w:val="28"/>
                <w:szCs w:val="28"/>
              </w:rPr>
              <w:t>обедитель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02E6B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  <w:tc>
          <w:tcPr>
            <w:tcW w:w="497" w:type="pct"/>
          </w:tcPr>
          <w:p w:rsidR="00431515" w:rsidRPr="00B02E6B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6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B02E6B" w:rsidRDefault="00431515" w:rsidP="0055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методической библиотеке Института повышения квалификации и профессиональной переподготовки доклада на тему «Формирование личностных УУД на уроках английского языка»</w:t>
            </w:r>
          </w:p>
        </w:tc>
        <w:tc>
          <w:tcPr>
            <w:tcW w:w="1004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автор, свидетельство о публикации</w:t>
            </w:r>
          </w:p>
        </w:tc>
        <w:tc>
          <w:tcPr>
            <w:tcW w:w="497" w:type="pct"/>
          </w:tcPr>
          <w:p w:rsidR="00431515" w:rsidRPr="00B02E6B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научно-практическая конференция «Требование нового ФГОС 2021. Иностранные языки»</w:t>
            </w:r>
          </w:p>
        </w:tc>
        <w:tc>
          <w:tcPr>
            <w:tcW w:w="1004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участник, сертификат</w:t>
            </w:r>
          </w:p>
        </w:tc>
        <w:tc>
          <w:tcPr>
            <w:tcW w:w="497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31515" w:rsidRPr="00B02E6B" w:rsidTr="00200BB2">
        <w:tc>
          <w:tcPr>
            <w:tcW w:w="5000" w:type="pct"/>
            <w:gridSpan w:val="3"/>
          </w:tcPr>
          <w:p w:rsidR="00431515" w:rsidRPr="00B02E6B" w:rsidRDefault="00431515" w:rsidP="005536A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Региональный уровень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специалистов, привлекаемых</w:t>
            </w:r>
            <w:r w:rsidRPr="00B02E6B">
              <w:rPr>
                <w:rFonts w:ascii="Times New Roman" w:hAnsi="Times New Roman"/>
                <w:sz w:val="28"/>
                <w:szCs w:val="28"/>
              </w:rPr>
              <w:t xml:space="preserve"> к организации и проведению государственной итоговой аттестации по образовательным программам основного общего образования в пунктах проведения экзаменов по теме: «Подготовка организаторов в аудитории»</w:t>
            </w:r>
          </w:p>
        </w:tc>
        <w:tc>
          <w:tcPr>
            <w:tcW w:w="1004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участник, сертификат</w:t>
            </w:r>
          </w:p>
        </w:tc>
        <w:tc>
          <w:tcPr>
            <w:tcW w:w="497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Эдьютон «Конкурс профессионального мастерства в сфере образования. От новаторской идеи к педагогической практике»</w:t>
            </w:r>
          </w:p>
        </w:tc>
        <w:tc>
          <w:tcPr>
            <w:tcW w:w="1004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участник, сертификат</w:t>
            </w:r>
          </w:p>
        </w:tc>
        <w:tc>
          <w:tcPr>
            <w:tcW w:w="497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Дистанционное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учебному курсу: «Подготовка организаторов ППЭ»</w:t>
            </w:r>
          </w:p>
        </w:tc>
        <w:tc>
          <w:tcPr>
            <w:tcW w:w="1004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участник, сертификат</w:t>
            </w:r>
          </w:p>
        </w:tc>
        <w:tc>
          <w:tcPr>
            <w:tcW w:w="497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профессионального мастерства в сфере образования «Педагог года Югры – 2021» </w:t>
            </w:r>
          </w:p>
        </w:tc>
        <w:tc>
          <w:tcPr>
            <w:tcW w:w="1004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участник, сертификат</w:t>
            </w:r>
          </w:p>
        </w:tc>
        <w:tc>
          <w:tcPr>
            <w:tcW w:w="497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31515" w:rsidRPr="00B02E6B" w:rsidTr="00200BB2">
        <w:tc>
          <w:tcPr>
            <w:tcW w:w="5000" w:type="pct"/>
            <w:gridSpan w:val="3"/>
          </w:tcPr>
          <w:p w:rsidR="00431515" w:rsidRPr="00B02E6B" w:rsidRDefault="00431515" w:rsidP="005536A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149">
              <w:rPr>
                <w:rFonts w:ascii="Times New Roman" w:hAnsi="Times New Roman"/>
                <w:sz w:val="28"/>
                <w:szCs w:val="28"/>
              </w:rPr>
              <w:t>Международный игровой конкурс по английскому языку «</w:t>
            </w:r>
            <w:r w:rsidRPr="00383149">
              <w:rPr>
                <w:rFonts w:ascii="Times New Roman" w:hAnsi="Times New Roman"/>
                <w:sz w:val="28"/>
                <w:szCs w:val="28"/>
                <w:lang w:val="en-US"/>
              </w:rPr>
              <w:t>British</w:t>
            </w:r>
            <w:r w:rsidRPr="00383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149">
              <w:rPr>
                <w:rFonts w:ascii="Times New Roman" w:hAnsi="Times New Roman"/>
                <w:sz w:val="28"/>
                <w:szCs w:val="28"/>
                <w:lang w:val="en-US"/>
              </w:rPr>
              <w:t>Bulldog</w:t>
            </w:r>
            <w:r w:rsidRPr="003831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4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149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  <w:tc>
          <w:tcPr>
            <w:tcW w:w="497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2017-2022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чтецов на иностранных языках</w:t>
            </w:r>
          </w:p>
        </w:tc>
        <w:tc>
          <w:tcPr>
            <w:tcW w:w="1004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497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BD47D5">
              <w:rPr>
                <w:rFonts w:ascii="Times New Roman" w:hAnsi="Times New Roman"/>
                <w:sz w:val="28"/>
                <w:szCs w:val="28"/>
              </w:rPr>
              <w:t>-2020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по английскому языку «Олимпис»</w:t>
            </w:r>
          </w:p>
        </w:tc>
        <w:tc>
          <w:tcPr>
            <w:tcW w:w="1004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  <w:tc>
          <w:tcPr>
            <w:tcW w:w="497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2018-2022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профессионального мастерства в сфере образования «Педагог года города Мегиона-2021»</w:t>
            </w:r>
          </w:p>
        </w:tc>
        <w:tc>
          <w:tcPr>
            <w:tcW w:w="1004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победитель, диплом</w:t>
            </w:r>
          </w:p>
        </w:tc>
        <w:tc>
          <w:tcPr>
            <w:tcW w:w="497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для учителей иностранного языка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«Эффективные техники запоминания иностранных слов»</w:t>
            </w:r>
          </w:p>
        </w:tc>
        <w:tc>
          <w:tcPr>
            <w:tcW w:w="1004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оратор</w:t>
            </w:r>
          </w:p>
        </w:tc>
        <w:tc>
          <w:tcPr>
            <w:tcW w:w="497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Городской фестиваль «МегаКласс 2021»</w:t>
            </w:r>
          </w:p>
        </w:tc>
        <w:tc>
          <w:tcPr>
            <w:tcW w:w="1004" w:type="pct"/>
          </w:tcPr>
          <w:p w:rsidR="00431515" w:rsidRPr="00200BB2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BB2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</w:tc>
        <w:tc>
          <w:tcPr>
            <w:tcW w:w="497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383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Открытый городской фестиваль национальных культур «Дружба народов»</w:t>
            </w:r>
          </w:p>
        </w:tc>
        <w:tc>
          <w:tcPr>
            <w:tcW w:w="1004" w:type="pct"/>
          </w:tcPr>
          <w:p w:rsidR="00431515" w:rsidRPr="00046436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призер, диплом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D2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497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Методический семинар </w:t>
            </w:r>
            <w:r w:rsidRPr="00383149">
              <w:rPr>
                <w:rFonts w:ascii="Times New Roman" w:hAnsi="Times New Roman"/>
                <w:sz w:val="28"/>
                <w:szCs w:val="28"/>
              </w:rPr>
              <w:t>на заседании ГМО учителей иностранного языка в рамках обмена опытом «</w:t>
            </w:r>
            <w:r>
              <w:rPr>
                <w:rFonts w:ascii="Times New Roman" w:hAnsi="Times New Roman"/>
                <w:sz w:val="28"/>
                <w:szCs w:val="28"/>
              </w:rPr>
              <w:t>Игровые технологии как средство формирования языковой компетенции</w:t>
            </w:r>
            <w:r w:rsidRPr="003831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4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оратор</w:t>
            </w:r>
          </w:p>
        </w:tc>
        <w:tc>
          <w:tcPr>
            <w:tcW w:w="497" w:type="pct"/>
          </w:tcPr>
          <w:p w:rsidR="00431515" w:rsidRPr="00383149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семинар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«Как прокачать позитивное мышление личности?»</w:t>
            </w:r>
          </w:p>
        </w:tc>
        <w:tc>
          <w:tcPr>
            <w:tcW w:w="1004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497" w:type="pct"/>
          </w:tcPr>
          <w:p w:rsidR="00431515" w:rsidRDefault="00431515" w:rsidP="005536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31515" w:rsidRPr="00B02E6B" w:rsidTr="00200BB2">
        <w:tc>
          <w:tcPr>
            <w:tcW w:w="5000" w:type="pct"/>
            <w:gridSpan w:val="3"/>
          </w:tcPr>
          <w:p w:rsidR="00431515" w:rsidRPr="00B02E6B" w:rsidRDefault="00431515" w:rsidP="005536A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Школьный уровень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C274DD" w:rsidRDefault="00431515" w:rsidP="00553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Научно-практическая конференция «Мы исследуем мир»</w:t>
            </w:r>
          </w:p>
        </w:tc>
        <w:tc>
          <w:tcPr>
            <w:tcW w:w="1004" w:type="pct"/>
          </w:tcPr>
          <w:p w:rsidR="00431515" w:rsidRDefault="00431515" w:rsidP="0055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497" w:type="pct"/>
          </w:tcPr>
          <w:p w:rsidR="00431515" w:rsidRDefault="00431515" w:rsidP="0055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Default="00431515" w:rsidP="00553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внеклассное мероприятие «День Святого Валентина»</w:t>
            </w:r>
          </w:p>
        </w:tc>
        <w:tc>
          <w:tcPr>
            <w:tcW w:w="1004" w:type="pct"/>
          </w:tcPr>
          <w:p w:rsidR="00431515" w:rsidRDefault="00431515" w:rsidP="0055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497" w:type="pct"/>
          </w:tcPr>
          <w:p w:rsidR="00431515" w:rsidRDefault="00431515" w:rsidP="0055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Default="00431515" w:rsidP="00553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внеклассное мероприятие «Рождественская вечеринка»</w:t>
            </w:r>
          </w:p>
        </w:tc>
        <w:tc>
          <w:tcPr>
            <w:tcW w:w="1004" w:type="pct"/>
          </w:tcPr>
          <w:p w:rsidR="00431515" w:rsidRDefault="00431515" w:rsidP="0055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497" w:type="pct"/>
          </w:tcPr>
          <w:p w:rsidR="00431515" w:rsidRDefault="00431515" w:rsidP="0055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550AAA" w:rsidRDefault="00431515" w:rsidP="00553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4D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Педагогические чтения»</w:t>
            </w: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методической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C17">
              <w:rPr>
                <w:rFonts w:ascii="Times New Roman" w:hAnsi="Times New Roman"/>
                <w:sz w:val="24"/>
                <w:szCs w:val="24"/>
              </w:rPr>
              <w:t>«</w:t>
            </w:r>
            <w:r w:rsidRPr="00305C17">
              <w:rPr>
                <w:rFonts w:ascii="Times New Roman" w:hAnsi="Times New Roman"/>
                <w:sz w:val="28"/>
                <w:szCs w:val="28"/>
              </w:rPr>
              <w:t xml:space="preserve">Достижение нового качества образования </w:t>
            </w:r>
            <w:r w:rsidRPr="009E3108">
              <w:rPr>
                <w:rFonts w:ascii="Times New Roman" w:eastAsia="Calibri" w:hAnsi="Times New Roman" w:cs="Times New Roman"/>
                <w:sz w:val="28"/>
                <w:szCs w:val="28"/>
              </w:rPr>
              <w:t>при использовании метапредметных технологий</w:t>
            </w:r>
            <w:r w:rsidRPr="009E31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04" w:type="pct"/>
          </w:tcPr>
          <w:p w:rsidR="00431515" w:rsidRPr="00B02E6B" w:rsidRDefault="00431515" w:rsidP="0055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497" w:type="pct"/>
          </w:tcPr>
          <w:p w:rsidR="00431515" w:rsidRPr="00B02E6B" w:rsidRDefault="00431515" w:rsidP="0055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B02E6B" w:rsidRDefault="00431515" w:rsidP="0055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Участие в педагогической мастерской по теме: «Метапредметные технологии в школе»</w:t>
            </w:r>
          </w:p>
        </w:tc>
        <w:tc>
          <w:tcPr>
            <w:tcW w:w="1004" w:type="pct"/>
          </w:tcPr>
          <w:p w:rsidR="00431515" w:rsidRPr="00B02E6B" w:rsidRDefault="00431515" w:rsidP="0055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сертификат</w:t>
            </w:r>
          </w:p>
        </w:tc>
        <w:tc>
          <w:tcPr>
            <w:tcW w:w="497" w:type="pct"/>
          </w:tcPr>
          <w:p w:rsidR="00431515" w:rsidRPr="00B02E6B" w:rsidRDefault="00431515" w:rsidP="0055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B02E6B" w:rsidRDefault="00BD47D5" w:rsidP="0055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методической неделе школы «Достижение нового качества образования при использовании системно-деятельностного подхода» - открытый урок на тему «Одежда» для 5 класса</w:t>
            </w:r>
          </w:p>
        </w:tc>
        <w:tc>
          <w:tcPr>
            <w:tcW w:w="1004" w:type="pct"/>
          </w:tcPr>
          <w:p w:rsidR="00431515" w:rsidRPr="00B02E6B" w:rsidRDefault="00431515" w:rsidP="0055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497" w:type="pct"/>
          </w:tcPr>
          <w:p w:rsidR="00431515" w:rsidRPr="00B02E6B" w:rsidRDefault="00431515" w:rsidP="0055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B02E6B" w:rsidRDefault="00431515" w:rsidP="0055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1004" w:type="pct"/>
          </w:tcPr>
          <w:p w:rsidR="00431515" w:rsidRPr="00B02E6B" w:rsidRDefault="00431515" w:rsidP="0055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</w:p>
        </w:tc>
        <w:tc>
          <w:tcPr>
            <w:tcW w:w="497" w:type="pct"/>
          </w:tcPr>
          <w:p w:rsidR="00431515" w:rsidRPr="00B02E6B" w:rsidRDefault="00431515" w:rsidP="0055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2017-2022</w:t>
            </w:r>
          </w:p>
        </w:tc>
      </w:tr>
      <w:tr w:rsidR="00431515" w:rsidRPr="00B02E6B" w:rsidTr="00431515">
        <w:tc>
          <w:tcPr>
            <w:tcW w:w="3499" w:type="pct"/>
          </w:tcPr>
          <w:p w:rsidR="00431515" w:rsidRPr="00B02E6B" w:rsidRDefault="00431515" w:rsidP="0055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«ФГОС: сегодня, завтра. Обновление содержания общего образования»</w:t>
            </w:r>
          </w:p>
        </w:tc>
        <w:tc>
          <w:tcPr>
            <w:tcW w:w="1004" w:type="pct"/>
          </w:tcPr>
          <w:p w:rsidR="00431515" w:rsidRPr="00B02E6B" w:rsidRDefault="00431515" w:rsidP="0055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  <w:tc>
          <w:tcPr>
            <w:tcW w:w="497" w:type="pct"/>
          </w:tcPr>
          <w:p w:rsidR="00431515" w:rsidRPr="00B02E6B" w:rsidRDefault="00431515" w:rsidP="0055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E6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200BB2" w:rsidRPr="00200BB2" w:rsidRDefault="00200BB2" w:rsidP="00200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DBA" w:rsidRDefault="008B2DBA" w:rsidP="00CD5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BA" w:rsidRDefault="008B2DBA" w:rsidP="00CD5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BA" w:rsidRDefault="008B2DBA" w:rsidP="00CD5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BA" w:rsidRDefault="008B2DBA" w:rsidP="00CD5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BA" w:rsidRDefault="008B2DBA" w:rsidP="00CD5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BA" w:rsidRDefault="008B2DBA" w:rsidP="00CD5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BA" w:rsidRDefault="008B2DBA" w:rsidP="00CD5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BA" w:rsidRDefault="008B2DBA" w:rsidP="00CD5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BA" w:rsidRDefault="008B2DBA" w:rsidP="00CD5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BB2" w:rsidRDefault="00200BB2" w:rsidP="00CD5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ссылок на </w:t>
      </w:r>
      <w:r w:rsidRPr="00200BB2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200BB2">
        <w:rPr>
          <w:rFonts w:ascii="Times New Roman" w:hAnsi="Times New Roman" w:cs="Times New Roman"/>
          <w:b/>
          <w:sz w:val="28"/>
          <w:szCs w:val="28"/>
        </w:rPr>
        <w:t>-страницы:</w:t>
      </w:r>
    </w:p>
    <w:p w:rsidR="00CD5625" w:rsidRPr="00200BB2" w:rsidRDefault="00CD5625" w:rsidP="00CD5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BB2" w:rsidRPr="00200BB2" w:rsidRDefault="00200BB2" w:rsidP="00CD5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>1. Ди</w:t>
      </w:r>
      <w:r w:rsidR="006F2203">
        <w:rPr>
          <w:rFonts w:ascii="Times New Roman" w:hAnsi="Times New Roman" w:cs="Times New Roman"/>
          <w:sz w:val="28"/>
          <w:szCs w:val="28"/>
        </w:rPr>
        <w:t>п</w:t>
      </w:r>
      <w:r w:rsidRPr="00200BB2">
        <w:rPr>
          <w:rFonts w:ascii="Times New Roman" w:hAnsi="Times New Roman" w:cs="Times New Roman"/>
          <w:sz w:val="28"/>
          <w:szCs w:val="28"/>
        </w:rPr>
        <w:t xml:space="preserve">лом об образовании </w:t>
      </w:r>
      <w:hyperlink r:id="rId6" w:history="1">
        <w:r w:rsidRPr="00200BB2">
          <w:rPr>
            <w:rStyle w:val="a8"/>
            <w:rFonts w:ascii="Times New Roman" w:hAnsi="Times New Roman" w:cs="Times New Roman"/>
            <w:sz w:val="28"/>
            <w:szCs w:val="28"/>
          </w:rPr>
          <w:t>https://disk.yandex.ru/d/Mo0IfINIGk3Wsw</w:t>
        </w:r>
      </w:hyperlink>
      <w:r w:rsidRPr="0020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B2" w:rsidRPr="00200BB2" w:rsidRDefault="00200BB2" w:rsidP="00CD5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 xml:space="preserve">2. Повышение квалификации </w:t>
      </w:r>
      <w:hyperlink r:id="rId7" w:history="1">
        <w:r w:rsidRPr="00200BB2">
          <w:rPr>
            <w:rStyle w:val="a8"/>
            <w:rFonts w:ascii="Times New Roman" w:hAnsi="Times New Roman" w:cs="Times New Roman"/>
            <w:sz w:val="28"/>
            <w:szCs w:val="28"/>
          </w:rPr>
          <w:t>https://disk.yandex.ru/d/O8yoNvWtf4a6vA</w:t>
        </w:r>
      </w:hyperlink>
      <w:r w:rsidRPr="0020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B2" w:rsidRPr="00200BB2" w:rsidRDefault="00200BB2" w:rsidP="00CD5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 xml:space="preserve">3. Сайт учителя </w:t>
      </w:r>
      <w:hyperlink r:id="rId8" w:history="1">
        <w:r w:rsidRPr="00200BB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00BB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00BB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helenzb</w:t>
        </w:r>
        <w:proofErr w:type="spellEnd"/>
        <w:r w:rsidRPr="00200BB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0BB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wixsite</w:t>
        </w:r>
        <w:proofErr w:type="spellEnd"/>
        <w:r w:rsidRPr="00200BB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200BB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00BB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200BB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website</w:t>
        </w:r>
      </w:hyperlink>
      <w:r w:rsidRPr="0020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B2" w:rsidRPr="00200BB2" w:rsidRDefault="00200BB2" w:rsidP="00CD5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 xml:space="preserve">4. Благодарности </w:t>
      </w:r>
      <w:hyperlink r:id="rId9" w:history="1">
        <w:r w:rsidRPr="00200BB2">
          <w:rPr>
            <w:rStyle w:val="a8"/>
            <w:rFonts w:ascii="Times New Roman" w:hAnsi="Times New Roman" w:cs="Times New Roman"/>
            <w:sz w:val="28"/>
            <w:szCs w:val="28"/>
          </w:rPr>
          <w:t>https://disk.yandex.ru/d/m8O4Y8wTOZxOZQ</w:t>
        </w:r>
      </w:hyperlink>
      <w:r w:rsidRPr="0020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B2" w:rsidRPr="00200BB2" w:rsidRDefault="00200BB2" w:rsidP="00CD5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 xml:space="preserve">5. Дипломы </w:t>
      </w:r>
      <w:hyperlink r:id="rId10" w:history="1">
        <w:r w:rsidRPr="00200BB2">
          <w:rPr>
            <w:rStyle w:val="a8"/>
            <w:rFonts w:ascii="Times New Roman" w:hAnsi="Times New Roman" w:cs="Times New Roman"/>
            <w:sz w:val="28"/>
            <w:szCs w:val="28"/>
          </w:rPr>
          <w:t>https://disk.yandex.ru/d/NFKz53e6fLo3SQ</w:t>
        </w:r>
      </w:hyperlink>
      <w:r w:rsidRPr="0020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B2" w:rsidRPr="00200BB2" w:rsidRDefault="00200BB2" w:rsidP="00CD5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 xml:space="preserve">6. Грамоты, сертификаты, свидетельства </w:t>
      </w:r>
      <w:hyperlink r:id="rId11" w:history="1">
        <w:r w:rsidRPr="00200BB2">
          <w:rPr>
            <w:rStyle w:val="a8"/>
            <w:rFonts w:ascii="Times New Roman" w:hAnsi="Times New Roman" w:cs="Times New Roman"/>
            <w:sz w:val="28"/>
            <w:szCs w:val="28"/>
          </w:rPr>
          <w:t>https://disk.yandex.ru/d/2_A-nWc9Yy6Xsw</w:t>
        </w:r>
      </w:hyperlink>
      <w:r w:rsidRPr="0020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B2" w:rsidRPr="00200BB2" w:rsidRDefault="00200BB2" w:rsidP="00CD5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 xml:space="preserve">7. Обмен опытом </w:t>
      </w:r>
      <w:hyperlink r:id="rId12" w:history="1">
        <w:r w:rsidRPr="00200BB2">
          <w:rPr>
            <w:rStyle w:val="a8"/>
            <w:rFonts w:ascii="Times New Roman" w:hAnsi="Times New Roman" w:cs="Times New Roman"/>
            <w:sz w:val="28"/>
            <w:szCs w:val="28"/>
          </w:rPr>
          <w:t>https://disk.yandex.ru/d/iZjZKvmd8BrB_w</w:t>
        </w:r>
      </w:hyperlink>
      <w:r w:rsidRPr="0020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B2" w:rsidRPr="00200BB2" w:rsidRDefault="000262EE" w:rsidP="00CD5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Награды обучающихся</w:t>
      </w:r>
      <w:bookmarkStart w:id="0" w:name="_GoBack"/>
      <w:bookmarkEnd w:id="0"/>
      <w:r w:rsidR="00200BB2" w:rsidRPr="00200BB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200BB2" w:rsidRPr="00200BB2">
          <w:rPr>
            <w:rStyle w:val="a8"/>
            <w:rFonts w:ascii="Times New Roman" w:hAnsi="Times New Roman" w:cs="Times New Roman"/>
            <w:sz w:val="28"/>
            <w:szCs w:val="28"/>
          </w:rPr>
          <w:t>https://disk.yandex.ru/d/1op2BNRo-bcF7g</w:t>
        </w:r>
      </w:hyperlink>
      <w:r w:rsidR="00200BB2" w:rsidRPr="0020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B2" w:rsidRPr="00200BB2" w:rsidRDefault="005534A4" w:rsidP="00CD5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r w:rsidR="00200BB2" w:rsidRPr="00200BB2">
        <w:rPr>
          <w:rFonts w:ascii="Times New Roman" w:hAnsi="Times New Roman" w:cs="Times New Roman"/>
          <w:sz w:val="28"/>
          <w:szCs w:val="28"/>
        </w:rPr>
        <w:t>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00BB2" w:rsidRPr="00200BB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200BB2" w:rsidRPr="00200BB2">
          <w:rPr>
            <w:rStyle w:val="a8"/>
            <w:rFonts w:ascii="Times New Roman" w:hAnsi="Times New Roman" w:cs="Times New Roman"/>
            <w:sz w:val="28"/>
            <w:szCs w:val="28"/>
          </w:rPr>
          <w:t>https://disk.yandex.ru/d/eWoaGUUE1d4McQ</w:t>
        </w:r>
      </w:hyperlink>
      <w:r w:rsidR="00200BB2" w:rsidRPr="0020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B2" w:rsidRPr="00200BB2" w:rsidRDefault="00200BB2" w:rsidP="00CD5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 xml:space="preserve">10. Внеурочная деятельность </w:t>
      </w:r>
      <w:hyperlink r:id="rId15" w:history="1">
        <w:r w:rsidRPr="00200BB2">
          <w:rPr>
            <w:rStyle w:val="a8"/>
            <w:rFonts w:ascii="Times New Roman" w:hAnsi="Times New Roman" w:cs="Times New Roman"/>
            <w:sz w:val="28"/>
            <w:szCs w:val="28"/>
          </w:rPr>
          <w:t>https://disk.yandex.ru/d/OyHTA3LuLuXJ_w</w:t>
        </w:r>
      </w:hyperlink>
      <w:r w:rsidRPr="0020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B2" w:rsidRPr="00200BB2" w:rsidRDefault="00200BB2" w:rsidP="00CD5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 xml:space="preserve">11. Экспертная деятельность </w:t>
      </w:r>
      <w:hyperlink r:id="rId16" w:history="1">
        <w:r w:rsidRPr="00200BB2">
          <w:rPr>
            <w:rStyle w:val="a8"/>
            <w:rFonts w:ascii="Times New Roman" w:hAnsi="Times New Roman" w:cs="Times New Roman"/>
            <w:sz w:val="28"/>
            <w:szCs w:val="28"/>
          </w:rPr>
          <w:t>https://disk.yandex.ru/d/VEfplaeovbP_qg</w:t>
        </w:r>
      </w:hyperlink>
      <w:r w:rsidRPr="0020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B2" w:rsidRPr="00200BB2" w:rsidRDefault="00200BB2" w:rsidP="00CD5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 xml:space="preserve">12. Рабочие программы </w:t>
      </w:r>
      <w:hyperlink r:id="rId17" w:history="1">
        <w:r w:rsidRPr="00200BB2">
          <w:rPr>
            <w:rStyle w:val="a8"/>
            <w:rFonts w:ascii="Times New Roman" w:hAnsi="Times New Roman" w:cs="Times New Roman"/>
            <w:sz w:val="28"/>
            <w:szCs w:val="28"/>
          </w:rPr>
          <w:t>https://disk.yandex.ru/d/Ltiq82w5Bdb_dg</w:t>
        </w:r>
      </w:hyperlink>
      <w:r w:rsidRPr="0020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3AE" w:rsidRPr="00CD5625" w:rsidRDefault="00200BB2" w:rsidP="00CD5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BB2">
        <w:rPr>
          <w:rFonts w:ascii="Times New Roman" w:hAnsi="Times New Roman" w:cs="Times New Roman"/>
          <w:sz w:val="28"/>
          <w:szCs w:val="28"/>
        </w:rPr>
        <w:t>13. Взаимодействие с социальными партнерами</w:t>
      </w:r>
      <w:r w:rsidR="00CD58D3">
        <w:rPr>
          <w:rFonts w:ascii="Times New Roman" w:hAnsi="Times New Roman" w:cs="Times New Roman"/>
          <w:sz w:val="28"/>
          <w:szCs w:val="28"/>
        </w:rPr>
        <w:t xml:space="preserve"> </w:t>
      </w:r>
      <w:r w:rsidRPr="00200BB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200BB2">
          <w:rPr>
            <w:rStyle w:val="a8"/>
            <w:rFonts w:ascii="Times New Roman" w:hAnsi="Times New Roman" w:cs="Times New Roman"/>
            <w:sz w:val="28"/>
            <w:szCs w:val="28"/>
          </w:rPr>
          <w:t>https://disk.yandex.ru/d/KwI3eaKTPd6BFw</w:t>
        </w:r>
      </w:hyperlink>
      <w:r w:rsidRPr="00200B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03AE" w:rsidRPr="00CD5625" w:rsidSect="003C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5FB3"/>
    <w:multiLevelType w:val="hybridMultilevel"/>
    <w:tmpl w:val="61402EAA"/>
    <w:lvl w:ilvl="0" w:tplc="9992E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52F52"/>
    <w:multiLevelType w:val="hybridMultilevel"/>
    <w:tmpl w:val="4DAC3318"/>
    <w:lvl w:ilvl="0" w:tplc="9992E2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5091"/>
    <w:rsid w:val="00002CBF"/>
    <w:rsid w:val="00002E71"/>
    <w:rsid w:val="00013939"/>
    <w:rsid w:val="00014192"/>
    <w:rsid w:val="0002077E"/>
    <w:rsid w:val="00020EF8"/>
    <w:rsid w:val="000240EC"/>
    <w:rsid w:val="000262EE"/>
    <w:rsid w:val="00040E40"/>
    <w:rsid w:val="0004797C"/>
    <w:rsid w:val="00047D56"/>
    <w:rsid w:val="000517C9"/>
    <w:rsid w:val="0006102F"/>
    <w:rsid w:val="0006335B"/>
    <w:rsid w:val="000706F4"/>
    <w:rsid w:val="00070969"/>
    <w:rsid w:val="000719F8"/>
    <w:rsid w:val="0007494A"/>
    <w:rsid w:val="00077129"/>
    <w:rsid w:val="00082F2B"/>
    <w:rsid w:val="00084F5F"/>
    <w:rsid w:val="00087939"/>
    <w:rsid w:val="0009052A"/>
    <w:rsid w:val="000913CA"/>
    <w:rsid w:val="00093EEC"/>
    <w:rsid w:val="00093FB1"/>
    <w:rsid w:val="000A0703"/>
    <w:rsid w:val="000A2BC7"/>
    <w:rsid w:val="000B4946"/>
    <w:rsid w:val="000B72DB"/>
    <w:rsid w:val="000D5783"/>
    <w:rsid w:val="000D776A"/>
    <w:rsid w:val="000E039C"/>
    <w:rsid w:val="000E09A0"/>
    <w:rsid w:val="000E45B9"/>
    <w:rsid w:val="00104795"/>
    <w:rsid w:val="00106089"/>
    <w:rsid w:val="00111C3C"/>
    <w:rsid w:val="00115C29"/>
    <w:rsid w:val="001173BE"/>
    <w:rsid w:val="00117BD7"/>
    <w:rsid w:val="0012695C"/>
    <w:rsid w:val="00131249"/>
    <w:rsid w:val="00131890"/>
    <w:rsid w:val="0013367D"/>
    <w:rsid w:val="00140345"/>
    <w:rsid w:val="0014055F"/>
    <w:rsid w:val="00141E01"/>
    <w:rsid w:val="001449AA"/>
    <w:rsid w:val="0014545A"/>
    <w:rsid w:val="0014585D"/>
    <w:rsid w:val="00146102"/>
    <w:rsid w:val="00150A9F"/>
    <w:rsid w:val="00151071"/>
    <w:rsid w:val="00154040"/>
    <w:rsid w:val="001643AD"/>
    <w:rsid w:val="0016768F"/>
    <w:rsid w:val="00173054"/>
    <w:rsid w:val="0017527B"/>
    <w:rsid w:val="00177304"/>
    <w:rsid w:val="00177CB2"/>
    <w:rsid w:val="00177FE5"/>
    <w:rsid w:val="00181175"/>
    <w:rsid w:val="00186FDF"/>
    <w:rsid w:val="0019174C"/>
    <w:rsid w:val="00193704"/>
    <w:rsid w:val="001A307D"/>
    <w:rsid w:val="001A5414"/>
    <w:rsid w:val="001B2685"/>
    <w:rsid w:val="001B79C0"/>
    <w:rsid w:val="001B7E4C"/>
    <w:rsid w:val="001C0166"/>
    <w:rsid w:val="001C6FCF"/>
    <w:rsid w:val="001C7673"/>
    <w:rsid w:val="001D1083"/>
    <w:rsid w:val="001D27E4"/>
    <w:rsid w:val="001F0194"/>
    <w:rsid w:val="001F0C60"/>
    <w:rsid w:val="001F2FDD"/>
    <w:rsid w:val="00200BB2"/>
    <w:rsid w:val="002016FE"/>
    <w:rsid w:val="00204D08"/>
    <w:rsid w:val="0020542B"/>
    <w:rsid w:val="00205DCF"/>
    <w:rsid w:val="00205E2F"/>
    <w:rsid w:val="002062DB"/>
    <w:rsid w:val="00212ADF"/>
    <w:rsid w:val="00214748"/>
    <w:rsid w:val="002216B9"/>
    <w:rsid w:val="00222287"/>
    <w:rsid w:val="00225E3B"/>
    <w:rsid w:val="0022744E"/>
    <w:rsid w:val="00232EFB"/>
    <w:rsid w:val="0023305D"/>
    <w:rsid w:val="0023648F"/>
    <w:rsid w:val="0023776F"/>
    <w:rsid w:val="00243272"/>
    <w:rsid w:val="00245D9A"/>
    <w:rsid w:val="002470BF"/>
    <w:rsid w:val="002500C3"/>
    <w:rsid w:val="0025272C"/>
    <w:rsid w:val="002528C8"/>
    <w:rsid w:val="002530D2"/>
    <w:rsid w:val="0025405D"/>
    <w:rsid w:val="00254AFD"/>
    <w:rsid w:val="00257E98"/>
    <w:rsid w:val="00260F56"/>
    <w:rsid w:val="002657A9"/>
    <w:rsid w:val="002662B9"/>
    <w:rsid w:val="002735ED"/>
    <w:rsid w:val="00274965"/>
    <w:rsid w:val="00274DB1"/>
    <w:rsid w:val="00275CB1"/>
    <w:rsid w:val="00276B19"/>
    <w:rsid w:val="00282EEB"/>
    <w:rsid w:val="00284D4B"/>
    <w:rsid w:val="002932E4"/>
    <w:rsid w:val="00294D56"/>
    <w:rsid w:val="002B05FC"/>
    <w:rsid w:val="002B3F05"/>
    <w:rsid w:val="002B5D11"/>
    <w:rsid w:val="002C3C39"/>
    <w:rsid w:val="002C3CBE"/>
    <w:rsid w:val="002D2ADE"/>
    <w:rsid w:val="002D4370"/>
    <w:rsid w:val="002E3FD6"/>
    <w:rsid w:val="002E69F2"/>
    <w:rsid w:val="002F1672"/>
    <w:rsid w:val="002F2392"/>
    <w:rsid w:val="002F33E4"/>
    <w:rsid w:val="0030371E"/>
    <w:rsid w:val="00304A6F"/>
    <w:rsid w:val="003231B6"/>
    <w:rsid w:val="00323293"/>
    <w:rsid w:val="00324A69"/>
    <w:rsid w:val="003368DA"/>
    <w:rsid w:val="003373EA"/>
    <w:rsid w:val="00345DB2"/>
    <w:rsid w:val="00346605"/>
    <w:rsid w:val="00346E15"/>
    <w:rsid w:val="00350F76"/>
    <w:rsid w:val="00351D45"/>
    <w:rsid w:val="003532C0"/>
    <w:rsid w:val="00363EC2"/>
    <w:rsid w:val="003642BF"/>
    <w:rsid w:val="00370F4B"/>
    <w:rsid w:val="0037124A"/>
    <w:rsid w:val="0037339E"/>
    <w:rsid w:val="00374C4A"/>
    <w:rsid w:val="0037557C"/>
    <w:rsid w:val="00375A32"/>
    <w:rsid w:val="00376FC2"/>
    <w:rsid w:val="003806A6"/>
    <w:rsid w:val="00380F6E"/>
    <w:rsid w:val="00382DE0"/>
    <w:rsid w:val="0038303A"/>
    <w:rsid w:val="00393500"/>
    <w:rsid w:val="003935BB"/>
    <w:rsid w:val="00393CF3"/>
    <w:rsid w:val="00395ED2"/>
    <w:rsid w:val="003A34B7"/>
    <w:rsid w:val="003A4C11"/>
    <w:rsid w:val="003A6D9E"/>
    <w:rsid w:val="003B2DBD"/>
    <w:rsid w:val="003B4A58"/>
    <w:rsid w:val="003C03AE"/>
    <w:rsid w:val="003C1709"/>
    <w:rsid w:val="003C39A0"/>
    <w:rsid w:val="003C41C3"/>
    <w:rsid w:val="003C42B4"/>
    <w:rsid w:val="003C48CD"/>
    <w:rsid w:val="003C5C99"/>
    <w:rsid w:val="003C69C2"/>
    <w:rsid w:val="003D2053"/>
    <w:rsid w:val="003D62F6"/>
    <w:rsid w:val="003D6BB2"/>
    <w:rsid w:val="003E7736"/>
    <w:rsid w:val="00402D68"/>
    <w:rsid w:val="004036F8"/>
    <w:rsid w:val="004053A2"/>
    <w:rsid w:val="0041680F"/>
    <w:rsid w:val="004227B3"/>
    <w:rsid w:val="004229A3"/>
    <w:rsid w:val="00431515"/>
    <w:rsid w:val="00432085"/>
    <w:rsid w:val="00432833"/>
    <w:rsid w:val="00433762"/>
    <w:rsid w:val="0043720E"/>
    <w:rsid w:val="004442D7"/>
    <w:rsid w:val="00446D4A"/>
    <w:rsid w:val="00454B17"/>
    <w:rsid w:val="004637BA"/>
    <w:rsid w:val="00470AD6"/>
    <w:rsid w:val="00474331"/>
    <w:rsid w:val="00483180"/>
    <w:rsid w:val="00483BD1"/>
    <w:rsid w:val="00484E04"/>
    <w:rsid w:val="0048518E"/>
    <w:rsid w:val="00485194"/>
    <w:rsid w:val="0048544F"/>
    <w:rsid w:val="00486630"/>
    <w:rsid w:val="00486A01"/>
    <w:rsid w:val="00490ABA"/>
    <w:rsid w:val="004A3408"/>
    <w:rsid w:val="004B1420"/>
    <w:rsid w:val="004B239D"/>
    <w:rsid w:val="004B6460"/>
    <w:rsid w:val="004C25B8"/>
    <w:rsid w:val="004C3B6B"/>
    <w:rsid w:val="004C4433"/>
    <w:rsid w:val="004C4FC2"/>
    <w:rsid w:val="004D16C1"/>
    <w:rsid w:val="004D3BB5"/>
    <w:rsid w:val="004D5D0F"/>
    <w:rsid w:val="004D6207"/>
    <w:rsid w:val="004D6394"/>
    <w:rsid w:val="004D69EB"/>
    <w:rsid w:val="004D7395"/>
    <w:rsid w:val="004E15BE"/>
    <w:rsid w:val="004E2E63"/>
    <w:rsid w:val="004E3CE0"/>
    <w:rsid w:val="004F0D9E"/>
    <w:rsid w:val="004F69C3"/>
    <w:rsid w:val="004F79A9"/>
    <w:rsid w:val="0050372F"/>
    <w:rsid w:val="00504DC1"/>
    <w:rsid w:val="005062E4"/>
    <w:rsid w:val="00507F97"/>
    <w:rsid w:val="00512D49"/>
    <w:rsid w:val="005165EE"/>
    <w:rsid w:val="0051678B"/>
    <w:rsid w:val="005208E8"/>
    <w:rsid w:val="00523117"/>
    <w:rsid w:val="005266B3"/>
    <w:rsid w:val="005309AF"/>
    <w:rsid w:val="00543B50"/>
    <w:rsid w:val="00544C93"/>
    <w:rsid w:val="00552761"/>
    <w:rsid w:val="005534A4"/>
    <w:rsid w:val="00554244"/>
    <w:rsid w:val="0055562B"/>
    <w:rsid w:val="0056408A"/>
    <w:rsid w:val="0056640C"/>
    <w:rsid w:val="00570985"/>
    <w:rsid w:val="00570D0D"/>
    <w:rsid w:val="00576656"/>
    <w:rsid w:val="00580150"/>
    <w:rsid w:val="0058404A"/>
    <w:rsid w:val="00586340"/>
    <w:rsid w:val="00587960"/>
    <w:rsid w:val="005879B5"/>
    <w:rsid w:val="0059300A"/>
    <w:rsid w:val="00595F2B"/>
    <w:rsid w:val="005A271F"/>
    <w:rsid w:val="005C106E"/>
    <w:rsid w:val="005C1DC6"/>
    <w:rsid w:val="005C4190"/>
    <w:rsid w:val="005C6DA2"/>
    <w:rsid w:val="005D10A9"/>
    <w:rsid w:val="005D59E1"/>
    <w:rsid w:val="005D5C21"/>
    <w:rsid w:val="005E0AA3"/>
    <w:rsid w:val="005E1586"/>
    <w:rsid w:val="005E2EE0"/>
    <w:rsid w:val="005E3017"/>
    <w:rsid w:val="005E748B"/>
    <w:rsid w:val="005E7D4E"/>
    <w:rsid w:val="005F3F44"/>
    <w:rsid w:val="005F5670"/>
    <w:rsid w:val="005F6EFE"/>
    <w:rsid w:val="005F7522"/>
    <w:rsid w:val="00600E12"/>
    <w:rsid w:val="006039AF"/>
    <w:rsid w:val="00604288"/>
    <w:rsid w:val="00607425"/>
    <w:rsid w:val="00611E54"/>
    <w:rsid w:val="00611FE1"/>
    <w:rsid w:val="0061264C"/>
    <w:rsid w:val="006153C8"/>
    <w:rsid w:val="006159D5"/>
    <w:rsid w:val="00617509"/>
    <w:rsid w:val="006200C5"/>
    <w:rsid w:val="00627A3B"/>
    <w:rsid w:val="006301DF"/>
    <w:rsid w:val="006417BD"/>
    <w:rsid w:val="00642D92"/>
    <w:rsid w:val="00644695"/>
    <w:rsid w:val="00645498"/>
    <w:rsid w:val="0064639C"/>
    <w:rsid w:val="00651D41"/>
    <w:rsid w:val="00652815"/>
    <w:rsid w:val="00657929"/>
    <w:rsid w:val="00661F9D"/>
    <w:rsid w:val="006715E2"/>
    <w:rsid w:val="006867C9"/>
    <w:rsid w:val="00696342"/>
    <w:rsid w:val="006A01A9"/>
    <w:rsid w:val="006A388F"/>
    <w:rsid w:val="006B1356"/>
    <w:rsid w:val="006B13E2"/>
    <w:rsid w:val="006C1544"/>
    <w:rsid w:val="006C20BD"/>
    <w:rsid w:val="006C6782"/>
    <w:rsid w:val="006D3E3D"/>
    <w:rsid w:val="006D57A0"/>
    <w:rsid w:val="006D6DC8"/>
    <w:rsid w:val="006E2329"/>
    <w:rsid w:val="006F2203"/>
    <w:rsid w:val="006F5B63"/>
    <w:rsid w:val="006F6978"/>
    <w:rsid w:val="006F7A95"/>
    <w:rsid w:val="00704A06"/>
    <w:rsid w:val="00706B5E"/>
    <w:rsid w:val="00723A83"/>
    <w:rsid w:val="0072402A"/>
    <w:rsid w:val="00725592"/>
    <w:rsid w:val="00732B89"/>
    <w:rsid w:val="00733034"/>
    <w:rsid w:val="00737EF8"/>
    <w:rsid w:val="00740991"/>
    <w:rsid w:val="00740D09"/>
    <w:rsid w:val="00741F0A"/>
    <w:rsid w:val="00752042"/>
    <w:rsid w:val="00752615"/>
    <w:rsid w:val="007604D4"/>
    <w:rsid w:val="00760895"/>
    <w:rsid w:val="00764064"/>
    <w:rsid w:val="007666BE"/>
    <w:rsid w:val="007730FF"/>
    <w:rsid w:val="0077525F"/>
    <w:rsid w:val="00792E06"/>
    <w:rsid w:val="00794B12"/>
    <w:rsid w:val="00795127"/>
    <w:rsid w:val="007A02A9"/>
    <w:rsid w:val="007A58BF"/>
    <w:rsid w:val="007B486A"/>
    <w:rsid w:val="007B601C"/>
    <w:rsid w:val="007B76E3"/>
    <w:rsid w:val="007B7711"/>
    <w:rsid w:val="007C12F0"/>
    <w:rsid w:val="007C50CE"/>
    <w:rsid w:val="007C6B15"/>
    <w:rsid w:val="007D16BE"/>
    <w:rsid w:val="007F5174"/>
    <w:rsid w:val="008002E4"/>
    <w:rsid w:val="00806B7F"/>
    <w:rsid w:val="0081056B"/>
    <w:rsid w:val="00812027"/>
    <w:rsid w:val="00820AB8"/>
    <w:rsid w:val="00822030"/>
    <w:rsid w:val="00830C9B"/>
    <w:rsid w:val="00831D45"/>
    <w:rsid w:val="00833C4F"/>
    <w:rsid w:val="00843046"/>
    <w:rsid w:val="00843C29"/>
    <w:rsid w:val="00851163"/>
    <w:rsid w:val="0085285A"/>
    <w:rsid w:val="0085773C"/>
    <w:rsid w:val="00861776"/>
    <w:rsid w:val="00862953"/>
    <w:rsid w:val="00862DA2"/>
    <w:rsid w:val="00863656"/>
    <w:rsid w:val="008662CB"/>
    <w:rsid w:val="008666F9"/>
    <w:rsid w:val="0086699F"/>
    <w:rsid w:val="00867AE2"/>
    <w:rsid w:val="00873CB4"/>
    <w:rsid w:val="00875079"/>
    <w:rsid w:val="00881897"/>
    <w:rsid w:val="0088745E"/>
    <w:rsid w:val="008A4DE8"/>
    <w:rsid w:val="008A4E8B"/>
    <w:rsid w:val="008A7B26"/>
    <w:rsid w:val="008B1905"/>
    <w:rsid w:val="008B205D"/>
    <w:rsid w:val="008B2DBA"/>
    <w:rsid w:val="008B335C"/>
    <w:rsid w:val="008B6E25"/>
    <w:rsid w:val="008B727F"/>
    <w:rsid w:val="008C6BEE"/>
    <w:rsid w:val="008C720B"/>
    <w:rsid w:val="008D4A81"/>
    <w:rsid w:val="008E6AC0"/>
    <w:rsid w:val="008E6EED"/>
    <w:rsid w:val="008F16EF"/>
    <w:rsid w:val="008F6509"/>
    <w:rsid w:val="008F72C5"/>
    <w:rsid w:val="00901259"/>
    <w:rsid w:val="00901F8E"/>
    <w:rsid w:val="00902834"/>
    <w:rsid w:val="009055EA"/>
    <w:rsid w:val="0091589D"/>
    <w:rsid w:val="00920D19"/>
    <w:rsid w:val="00931DB1"/>
    <w:rsid w:val="00935336"/>
    <w:rsid w:val="0093757E"/>
    <w:rsid w:val="00941C88"/>
    <w:rsid w:val="00942EE5"/>
    <w:rsid w:val="00947B6C"/>
    <w:rsid w:val="00956316"/>
    <w:rsid w:val="00960D92"/>
    <w:rsid w:val="00964FA5"/>
    <w:rsid w:val="00970BAB"/>
    <w:rsid w:val="00971841"/>
    <w:rsid w:val="00983D72"/>
    <w:rsid w:val="00991D93"/>
    <w:rsid w:val="009921D5"/>
    <w:rsid w:val="0099275C"/>
    <w:rsid w:val="009A0FB5"/>
    <w:rsid w:val="009A3C62"/>
    <w:rsid w:val="009B35AE"/>
    <w:rsid w:val="009B3E40"/>
    <w:rsid w:val="009B572B"/>
    <w:rsid w:val="009B7F1C"/>
    <w:rsid w:val="009C2376"/>
    <w:rsid w:val="009D3691"/>
    <w:rsid w:val="009D53E3"/>
    <w:rsid w:val="009D57B2"/>
    <w:rsid w:val="009E0EB5"/>
    <w:rsid w:val="009E0F4D"/>
    <w:rsid w:val="009E1DA1"/>
    <w:rsid w:val="009E3C12"/>
    <w:rsid w:val="009E477B"/>
    <w:rsid w:val="009E5091"/>
    <w:rsid w:val="009E6163"/>
    <w:rsid w:val="009F068A"/>
    <w:rsid w:val="009F3144"/>
    <w:rsid w:val="009F4E8D"/>
    <w:rsid w:val="009F6448"/>
    <w:rsid w:val="009F6775"/>
    <w:rsid w:val="00A00B21"/>
    <w:rsid w:val="00A044D3"/>
    <w:rsid w:val="00A125FA"/>
    <w:rsid w:val="00A12BE4"/>
    <w:rsid w:val="00A175C0"/>
    <w:rsid w:val="00A23FE3"/>
    <w:rsid w:val="00A2555D"/>
    <w:rsid w:val="00A26725"/>
    <w:rsid w:val="00A5139E"/>
    <w:rsid w:val="00A54AD9"/>
    <w:rsid w:val="00A62287"/>
    <w:rsid w:val="00A67381"/>
    <w:rsid w:val="00A67A41"/>
    <w:rsid w:val="00A70DFD"/>
    <w:rsid w:val="00A7234F"/>
    <w:rsid w:val="00A75F1C"/>
    <w:rsid w:val="00A82F48"/>
    <w:rsid w:val="00A86693"/>
    <w:rsid w:val="00A87786"/>
    <w:rsid w:val="00A94D93"/>
    <w:rsid w:val="00AA6A94"/>
    <w:rsid w:val="00AB0364"/>
    <w:rsid w:val="00AB0674"/>
    <w:rsid w:val="00AB74B4"/>
    <w:rsid w:val="00AB7D23"/>
    <w:rsid w:val="00AC4C43"/>
    <w:rsid w:val="00AC4E8B"/>
    <w:rsid w:val="00AC73A6"/>
    <w:rsid w:val="00AD0043"/>
    <w:rsid w:val="00AD7DAD"/>
    <w:rsid w:val="00AE09BE"/>
    <w:rsid w:val="00AE0DD7"/>
    <w:rsid w:val="00AE1569"/>
    <w:rsid w:val="00AE1DA0"/>
    <w:rsid w:val="00AE20E9"/>
    <w:rsid w:val="00AE3221"/>
    <w:rsid w:val="00AE3B56"/>
    <w:rsid w:val="00AF193F"/>
    <w:rsid w:val="00AF21B2"/>
    <w:rsid w:val="00AF2AA5"/>
    <w:rsid w:val="00AF2D1D"/>
    <w:rsid w:val="00B013A0"/>
    <w:rsid w:val="00B07086"/>
    <w:rsid w:val="00B07E88"/>
    <w:rsid w:val="00B10D2B"/>
    <w:rsid w:val="00B1147F"/>
    <w:rsid w:val="00B1204F"/>
    <w:rsid w:val="00B22C16"/>
    <w:rsid w:val="00B22CC3"/>
    <w:rsid w:val="00B22DBE"/>
    <w:rsid w:val="00B23B6C"/>
    <w:rsid w:val="00B27517"/>
    <w:rsid w:val="00B324DF"/>
    <w:rsid w:val="00B35B13"/>
    <w:rsid w:val="00B37B17"/>
    <w:rsid w:val="00B40C46"/>
    <w:rsid w:val="00B4327F"/>
    <w:rsid w:val="00B43573"/>
    <w:rsid w:val="00B43BC7"/>
    <w:rsid w:val="00B50137"/>
    <w:rsid w:val="00B515AB"/>
    <w:rsid w:val="00B52227"/>
    <w:rsid w:val="00B64F38"/>
    <w:rsid w:val="00B668D8"/>
    <w:rsid w:val="00B71CE7"/>
    <w:rsid w:val="00B77F9D"/>
    <w:rsid w:val="00B81FCD"/>
    <w:rsid w:val="00B8775A"/>
    <w:rsid w:val="00B93C27"/>
    <w:rsid w:val="00B957C6"/>
    <w:rsid w:val="00B9609D"/>
    <w:rsid w:val="00BA02C6"/>
    <w:rsid w:val="00BA04E7"/>
    <w:rsid w:val="00BA26EB"/>
    <w:rsid w:val="00BA6115"/>
    <w:rsid w:val="00BA7A05"/>
    <w:rsid w:val="00BC2A21"/>
    <w:rsid w:val="00BC342A"/>
    <w:rsid w:val="00BC4008"/>
    <w:rsid w:val="00BC6271"/>
    <w:rsid w:val="00BD3A92"/>
    <w:rsid w:val="00BD47D5"/>
    <w:rsid w:val="00BE2063"/>
    <w:rsid w:val="00BE76EE"/>
    <w:rsid w:val="00BF256C"/>
    <w:rsid w:val="00BF3735"/>
    <w:rsid w:val="00C00504"/>
    <w:rsid w:val="00C00D64"/>
    <w:rsid w:val="00C028E1"/>
    <w:rsid w:val="00C137EF"/>
    <w:rsid w:val="00C14577"/>
    <w:rsid w:val="00C15B70"/>
    <w:rsid w:val="00C208BB"/>
    <w:rsid w:val="00C21324"/>
    <w:rsid w:val="00C2164B"/>
    <w:rsid w:val="00C22230"/>
    <w:rsid w:val="00C229C0"/>
    <w:rsid w:val="00C3242A"/>
    <w:rsid w:val="00C412AB"/>
    <w:rsid w:val="00C42BDD"/>
    <w:rsid w:val="00C469FA"/>
    <w:rsid w:val="00C46A8B"/>
    <w:rsid w:val="00C47ACE"/>
    <w:rsid w:val="00C47F9A"/>
    <w:rsid w:val="00C55B1A"/>
    <w:rsid w:val="00C60572"/>
    <w:rsid w:val="00C64949"/>
    <w:rsid w:val="00C67C2A"/>
    <w:rsid w:val="00C80FC1"/>
    <w:rsid w:val="00C84426"/>
    <w:rsid w:val="00C85D31"/>
    <w:rsid w:val="00C9117E"/>
    <w:rsid w:val="00C91DC1"/>
    <w:rsid w:val="00CA23A6"/>
    <w:rsid w:val="00CA265C"/>
    <w:rsid w:val="00CA315D"/>
    <w:rsid w:val="00CA428A"/>
    <w:rsid w:val="00CA4E59"/>
    <w:rsid w:val="00CA7C81"/>
    <w:rsid w:val="00CB2513"/>
    <w:rsid w:val="00CC15DB"/>
    <w:rsid w:val="00CC3A7A"/>
    <w:rsid w:val="00CD2EFD"/>
    <w:rsid w:val="00CD5625"/>
    <w:rsid w:val="00CD58D3"/>
    <w:rsid w:val="00CE04AF"/>
    <w:rsid w:val="00CE24A9"/>
    <w:rsid w:val="00CE69DA"/>
    <w:rsid w:val="00CF2F3B"/>
    <w:rsid w:val="00CF31F8"/>
    <w:rsid w:val="00D05D83"/>
    <w:rsid w:val="00D10186"/>
    <w:rsid w:val="00D22E25"/>
    <w:rsid w:val="00D2518E"/>
    <w:rsid w:val="00D315F6"/>
    <w:rsid w:val="00D3578C"/>
    <w:rsid w:val="00D36D05"/>
    <w:rsid w:val="00D43492"/>
    <w:rsid w:val="00D45E92"/>
    <w:rsid w:val="00D5318A"/>
    <w:rsid w:val="00D53B3A"/>
    <w:rsid w:val="00D5742D"/>
    <w:rsid w:val="00D57E63"/>
    <w:rsid w:val="00D6289D"/>
    <w:rsid w:val="00D62E09"/>
    <w:rsid w:val="00D7002C"/>
    <w:rsid w:val="00D75041"/>
    <w:rsid w:val="00D82C0D"/>
    <w:rsid w:val="00D831DB"/>
    <w:rsid w:val="00D850C4"/>
    <w:rsid w:val="00D902AA"/>
    <w:rsid w:val="00D95AA0"/>
    <w:rsid w:val="00D96E20"/>
    <w:rsid w:val="00D9720B"/>
    <w:rsid w:val="00DA0492"/>
    <w:rsid w:val="00DA2DF4"/>
    <w:rsid w:val="00DA67D1"/>
    <w:rsid w:val="00DB5F2F"/>
    <w:rsid w:val="00DC18B1"/>
    <w:rsid w:val="00DC1B3F"/>
    <w:rsid w:val="00DC3CE0"/>
    <w:rsid w:val="00DC5D7E"/>
    <w:rsid w:val="00DC7FAF"/>
    <w:rsid w:val="00DD2DDC"/>
    <w:rsid w:val="00DD3671"/>
    <w:rsid w:val="00DD6D1A"/>
    <w:rsid w:val="00DE15EE"/>
    <w:rsid w:val="00DE2AF7"/>
    <w:rsid w:val="00DE450A"/>
    <w:rsid w:val="00DE48E4"/>
    <w:rsid w:val="00DE7269"/>
    <w:rsid w:val="00DF1E35"/>
    <w:rsid w:val="00E04A66"/>
    <w:rsid w:val="00E05DA9"/>
    <w:rsid w:val="00E062C2"/>
    <w:rsid w:val="00E07698"/>
    <w:rsid w:val="00E07F34"/>
    <w:rsid w:val="00E12341"/>
    <w:rsid w:val="00E12C75"/>
    <w:rsid w:val="00E22844"/>
    <w:rsid w:val="00E22EA1"/>
    <w:rsid w:val="00E23288"/>
    <w:rsid w:val="00E25534"/>
    <w:rsid w:val="00E31033"/>
    <w:rsid w:val="00E3495F"/>
    <w:rsid w:val="00E41535"/>
    <w:rsid w:val="00E417D6"/>
    <w:rsid w:val="00E4256A"/>
    <w:rsid w:val="00E454E8"/>
    <w:rsid w:val="00E47B66"/>
    <w:rsid w:val="00E507A5"/>
    <w:rsid w:val="00E54098"/>
    <w:rsid w:val="00E54ABE"/>
    <w:rsid w:val="00E54CD7"/>
    <w:rsid w:val="00E558A5"/>
    <w:rsid w:val="00E57169"/>
    <w:rsid w:val="00E6114D"/>
    <w:rsid w:val="00E61615"/>
    <w:rsid w:val="00E73414"/>
    <w:rsid w:val="00E742FE"/>
    <w:rsid w:val="00E76946"/>
    <w:rsid w:val="00E77884"/>
    <w:rsid w:val="00E7792A"/>
    <w:rsid w:val="00E805D3"/>
    <w:rsid w:val="00E81481"/>
    <w:rsid w:val="00E816BC"/>
    <w:rsid w:val="00E85BB7"/>
    <w:rsid w:val="00E8780C"/>
    <w:rsid w:val="00E917FE"/>
    <w:rsid w:val="00E943E9"/>
    <w:rsid w:val="00E973A0"/>
    <w:rsid w:val="00E979E3"/>
    <w:rsid w:val="00EA07C1"/>
    <w:rsid w:val="00EA1314"/>
    <w:rsid w:val="00EA4F3E"/>
    <w:rsid w:val="00EA5121"/>
    <w:rsid w:val="00EB109E"/>
    <w:rsid w:val="00EB34D0"/>
    <w:rsid w:val="00EB5EBC"/>
    <w:rsid w:val="00EC0D20"/>
    <w:rsid w:val="00EC1223"/>
    <w:rsid w:val="00EC32A8"/>
    <w:rsid w:val="00EC3C79"/>
    <w:rsid w:val="00ED2BE5"/>
    <w:rsid w:val="00ED6106"/>
    <w:rsid w:val="00EE325F"/>
    <w:rsid w:val="00EE3453"/>
    <w:rsid w:val="00EF3ABC"/>
    <w:rsid w:val="00EF4B4C"/>
    <w:rsid w:val="00F00DDD"/>
    <w:rsid w:val="00F03A03"/>
    <w:rsid w:val="00F060FB"/>
    <w:rsid w:val="00F065CB"/>
    <w:rsid w:val="00F135F1"/>
    <w:rsid w:val="00F14D87"/>
    <w:rsid w:val="00F153D5"/>
    <w:rsid w:val="00F157F8"/>
    <w:rsid w:val="00F168B6"/>
    <w:rsid w:val="00F25C5A"/>
    <w:rsid w:val="00F34FD3"/>
    <w:rsid w:val="00F36709"/>
    <w:rsid w:val="00F37D7A"/>
    <w:rsid w:val="00F41DBC"/>
    <w:rsid w:val="00F41EF2"/>
    <w:rsid w:val="00F42525"/>
    <w:rsid w:val="00F4668E"/>
    <w:rsid w:val="00F479B3"/>
    <w:rsid w:val="00F555AF"/>
    <w:rsid w:val="00F57E9B"/>
    <w:rsid w:val="00F601E3"/>
    <w:rsid w:val="00F603D6"/>
    <w:rsid w:val="00F60A62"/>
    <w:rsid w:val="00F67531"/>
    <w:rsid w:val="00F71E15"/>
    <w:rsid w:val="00F7248F"/>
    <w:rsid w:val="00F72EBB"/>
    <w:rsid w:val="00F768FB"/>
    <w:rsid w:val="00F77C49"/>
    <w:rsid w:val="00F82814"/>
    <w:rsid w:val="00F84BB0"/>
    <w:rsid w:val="00F86FB8"/>
    <w:rsid w:val="00F9219F"/>
    <w:rsid w:val="00F93EE9"/>
    <w:rsid w:val="00F94B8F"/>
    <w:rsid w:val="00F95497"/>
    <w:rsid w:val="00FA17EF"/>
    <w:rsid w:val="00FA2003"/>
    <w:rsid w:val="00FA60D1"/>
    <w:rsid w:val="00FB2615"/>
    <w:rsid w:val="00FB57D7"/>
    <w:rsid w:val="00FC1422"/>
    <w:rsid w:val="00FC2C33"/>
    <w:rsid w:val="00FC2E64"/>
    <w:rsid w:val="00FD339D"/>
    <w:rsid w:val="00FD47A8"/>
    <w:rsid w:val="00FD65AF"/>
    <w:rsid w:val="00FE0FC1"/>
    <w:rsid w:val="00FE219F"/>
    <w:rsid w:val="00FF0569"/>
    <w:rsid w:val="00FF0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6B3"/>
    <w:pPr>
      <w:ind w:left="720"/>
      <w:contextualSpacing/>
    </w:pPr>
  </w:style>
  <w:style w:type="paragraph" w:styleId="a6">
    <w:name w:val="No Spacing"/>
    <w:uiPriority w:val="99"/>
    <w:qFormat/>
    <w:rsid w:val="00200BB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0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00B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enzb.wixsite.com/website" TargetMode="External"/><Relationship Id="rId13" Type="http://schemas.openxmlformats.org/officeDocument/2006/relationships/hyperlink" Target="https://disk.yandex.ru/d/1op2BNRo-bcF7g" TargetMode="External"/><Relationship Id="rId18" Type="http://schemas.openxmlformats.org/officeDocument/2006/relationships/hyperlink" Target="https://disk.yandex.ru/d/KwI3eaKTPd6BF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O8yoNvWtf4a6vA" TargetMode="External"/><Relationship Id="rId12" Type="http://schemas.openxmlformats.org/officeDocument/2006/relationships/hyperlink" Target="https://disk.yandex.ru/d/iZjZKvmd8BrB_w" TargetMode="External"/><Relationship Id="rId17" Type="http://schemas.openxmlformats.org/officeDocument/2006/relationships/hyperlink" Target="https://disk.yandex.ru/d/Ltiq82w5Bdb_d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VEfplaeovbP_q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Mo0IfINIGk3Wsw" TargetMode="External"/><Relationship Id="rId11" Type="http://schemas.openxmlformats.org/officeDocument/2006/relationships/hyperlink" Target="https://disk.yandex.ru/d/2_A-nWc9Yy6Xsw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isk.yandex.ru/d/OyHTA3LuLuXJ_w" TargetMode="External"/><Relationship Id="rId10" Type="http://schemas.openxmlformats.org/officeDocument/2006/relationships/hyperlink" Target="https://disk.yandex.ru/d/NFKz53e6fLo3S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m8O4Y8wTOZxOZQ" TargetMode="External"/><Relationship Id="rId14" Type="http://schemas.openxmlformats.org/officeDocument/2006/relationships/hyperlink" Target="https://disk.yandex.ru/d/eWoaGUUE1d4M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2022-04-28T21:02:00Z</dcterms:created>
  <dcterms:modified xsi:type="dcterms:W3CDTF">2022-05-05T06:57:00Z</dcterms:modified>
</cp:coreProperties>
</file>